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551C" w14:textId="04B802E2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F77748">
        <w:rPr>
          <w:rStyle w:val="text"/>
        </w:rPr>
        <w:t>Let God arise!</w:t>
      </w:r>
    </w:p>
    <w:p w14:paraId="3117DFAD" w14:textId="225354CC" w:rsidR="00533D24" w:rsidRDefault="00F77748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Let His enemies be scattered!</w:t>
      </w:r>
    </w:p>
    <w:p w14:paraId="6C19DB28" w14:textId="71E8CE87" w:rsidR="00F77748" w:rsidRDefault="00F77748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Let them who hate Him also flee before Him.</w:t>
      </w:r>
    </w:p>
    <w:p w14:paraId="7BECB4C7" w14:textId="0B4808A2" w:rsidR="00533D24" w:rsidRPr="00597426" w:rsidRDefault="00533D24" w:rsidP="00533D24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597426">
        <w:rPr>
          <w:rStyle w:val="text"/>
          <w:b/>
          <w:bCs/>
          <w:vertAlign w:val="superscript"/>
        </w:rPr>
        <w:t xml:space="preserve">2 </w:t>
      </w:r>
      <w:r w:rsidR="00597426" w:rsidRPr="00597426">
        <w:rPr>
          <w:rStyle w:val="text"/>
          <w:b/>
          <w:bCs/>
        </w:rPr>
        <w:t>As smoke is driven away,</w:t>
      </w:r>
    </w:p>
    <w:p w14:paraId="42E03AB1" w14:textId="657FDE6E" w:rsidR="00533D24" w:rsidRPr="00597426" w:rsidRDefault="00597426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597426">
        <w:rPr>
          <w:rStyle w:val="text"/>
          <w:b/>
          <w:bCs/>
        </w:rPr>
        <w:t>so drive them away.</w:t>
      </w:r>
    </w:p>
    <w:p w14:paraId="75B4CFC8" w14:textId="0BB3C284" w:rsidR="00597426" w:rsidRPr="00597426" w:rsidRDefault="00597426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597426">
        <w:rPr>
          <w:rStyle w:val="text"/>
          <w:b/>
          <w:bCs/>
        </w:rPr>
        <w:t>As wamelts before the fire,</w:t>
      </w:r>
    </w:p>
    <w:p w14:paraId="39315FC9" w14:textId="0A39FCC7" w:rsidR="00597426" w:rsidRDefault="00597426" w:rsidP="00533D24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597426">
        <w:rPr>
          <w:rStyle w:val="text"/>
          <w:b/>
          <w:bCs/>
        </w:rPr>
        <w:t>so let the wicked perish at the presence of God.</w:t>
      </w:r>
    </w:p>
    <w:p w14:paraId="2F3870A5" w14:textId="6DA301F5" w:rsidR="00533D24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597426">
        <w:rPr>
          <w:rStyle w:val="text"/>
        </w:rPr>
        <w:t>But let the righteous be glad.</w:t>
      </w:r>
    </w:p>
    <w:p w14:paraId="23462357" w14:textId="218EFF87" w:rsidR="00533D24" w:rsidRDefault="00597426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Let them rejoice before God.</w:t>
      </w:r>
    </w:p>
    <w:p w14:paraId="32473CAF" w14:textId="05EDAAB3" w:rsidR="00597426" w:rsidRDefault="00597426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Yes, let them rejoice with gladness.</w:t>
      </w:r>
    </w:p>
    <w:p w14:paraId="54C67953" w14:textId="09BA418A" w:rsidR="00533D24" w:rsidRPr="00597426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597426">
        <w:rPr>
          <w:rStyle w:val="text"/>
          <w:b/>
          <w:bCs/>
          <w:vertAlign w:val="superscript"/>
        </w:rPr>
        <w:t xml:space="preserve">4 </w:t>
      </w:r>
      <w:r w:rsidR="00597426" w:rsidRPr="00597426">
        <w:rPr>
          <w:rStyle w:val="text"/>
          <w:b/>
          <w:bCs/>
        </w:rPr>
        <w:t>Sing to God! Sing praises to His name!</w:t>
      </w:r>
    </w:p>
    <w:p w14:paraId="5D29523F" w14:textId="4970FA90" w:rsidR="00533D24" w:rsidRPr="00597426" w:rsidRDefault="00597426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597426">
        <w:rPr>
          <w:rStyle w:val="text"/>
          <w:b/>
          <w:bCs/>
        </w:rPr>
        <w:t>Extol Him who rides on the clouds:</w:t>
      </w:r>
    </w:p>
    <w:p w14:paraId="34094330" w14:textId="0E493F55" w:rsidR="00597426" w:rsidRPr="00597426" w:rsidRDefault="00597426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597426">
        <w:rPr>
          <w:rStyle w:val="text"/>
          <w:b/>
          <w:bCs/>
        </w:rPr>
        <w:t>to Yah, His name!</w:t>
      </w:r>
    </w:p>
    <w:p w14:paraId="3D3CD4D6" w14:textId="2B0F4B44" w:rsidR="00597426" w:rsidRPr="00597426" w:rsidRDefault="00597426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597426">
        <w:rPr>
          <w:rStyle w:val="text"/>
          <w:b/>
          <w:bCs/>
        </w:rPr>
        <w:t>Rejoice before Him!</w:t>
      </w:r>
    </w:p>
    <w:p w14:paraId="154526B6" w14:textId="04C729B4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597426">
        <w:rPr>
          <w:rStyle w:val="text"/>
        </w:rPr>
        <w:t>A father of the fatherless, and a defender of the widows,</w:t>
      </w:r>
    </w:p>
    <w:p w14:paraId="18EAD635" w14:textId="67978221" w:rsidR="00533D24" w:rsidRDefault="00597426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is God in His holy habitation.</w:t>
      </w:r>
    </w:p>
    <w:p w14:paraId="04286AAD" w14:textId="3A681E7B" w:rsidR="00533D24" w:rsidRPr="00597426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597426">
        <w:rPr>
          <w:rStyle w:val="text"/>
          <w:b/>
          <w:bCs/>
          <w:vertAlign w:val="superscript"/>
        </w:rPr>
        <w:t xml:space="preserve">6 </w:t>
      </w:r>
      <w:r w:rsidR="00597426" w:rsidRPr="00597426">
        <w:rPr>
          <w:rStyle w:val="text"/>
          <w:b/>
          <w:bCs/>
        </w:rPr>
        <w:t>God sets the lonely in families.</w:t>
      </w:r>
    </w:p>
    <w:p w14:paraId="1D9123E6" w14:textId="47661D24" w:rsidR="00533D24" w:rsidRPr="00597426" w:rsidRDefault="00597426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597426">
        <w:rPr>
          <w:rStyle w:val="text"/>
          <w:b/>
          <w:bCs/>
        </w:rPr>
        <w:t>He brings out the prisoners with singing,</w:t>
      </w:r>
    </w:p>
    <w:p w14:paraId="29D77759" w14:textId="3378BA5B" w:rsidR="00597426" w:rsidRDefault="00597426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97426">
        <w:rPr>
          <w:rStyle w:val="text"/>
          <w:b/>
          <w:bCs/>
        </w:rPr>
        <w:t>but the rebellious dwell in a sun-scorched land.</w:t>
      </w:r>
    </w:p>
    <w:p w14:paraId="641AF91B" w14:textId="39920B74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597426">
        <w:rPr>
          <w:rStyle w:val="text"/>
        </w:rPr>
        <w:t>God, when You went out before Your people,</w:t>
      </w:r>
    </w:p>
    <w:p w14:paraId="79D376BE" w14:textId="32CE252D" w:rsidR="00533D24" w:rsidRDefault="00597426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when You marched through the wilderness</w:t>
      </w:r>
    </w:p>
    <w:p w14:paraId="407F537B" w14:textId="2975067E" w:rsidR="00533D24" w:rsidRPr="00597426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597426">
        <w:rPr>
          <w:rStyle w:val="text"/>
          <w:b/>
          <w:bCs/>
          <w:vertAlign w:val="superscript"/>
        </w:rPr>
        <w:t xml:space="preserve">8 </w:t>
      </w:r>
      <w:r w:rsidR="00597426" w:rsidRPr="00597426">
        <w:rPr>
          <w:rStyle w:val="text"/>
          <w:b/>
          <w:bCs/>
        </w:rPr>
        <w:t>The earth trembled.</w:t>
      </w:r>
    </w:p>
    <w:p w14:paraId="6FB26448" w14:textId="0986CCC5" w:rsidR="00533D24" w:rsidRPr="00597426" w:rsidRDefault="00597426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597426">
        <w:rPr>
          <w:rStyle w:val="text"/>
          <w:b/>
          <w:bCs/>
        </w:rPr>
        <w:t>The sky also poured down rain at the presence of the God of Sinai—</w:t>
      </w:r>
    </w:p>
    <w:p w14:paraId="4A7D16E2" w14:textId="136A4F80" w:rsidR="00597426" w:rsidRDefault="00597426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97426">
        <w:rPr>
          <w:rStyle w:val="text"/>
          <w:b/>
          <w:bCs/>
        </w:rPr>
        <w:t>at the presence of God, the God of Israel.</w:t>
      </w:r>
    </w:p>
    <w:p w14:paraId="29BE0CC1" w14:textId="7078A23C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597426">
        <w:rPr>
          <w:rStyle w:val="text"/>
        </w:rPr>
        <w:t>You, God, sent a plentiful rain.</w:t>
      </w:r>
    </w:p>
    <w:p w14:paraId="7AFBFF7B" w14:textId="5EF4D59A" w:rsidR="00533D24" w:rsidRDefault="00597426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You confirmed </w:t>
      </w:r>
      <w:r>
        <w:rPr>
          <w:rStyle w:val="text"/>
        </w:rPr>
        <w:t>Y</w:t>
      </w:r>
      <w:r>
        <w:rPr>
          <w:rStyle w:val="text"/>
        </w:rPr>
        <w:t>our inheritance when it was weary.</w:t>
      </w:r>
    </w:p>
    <w:p w14:paraId="30851ACE" w14:textId="71B34DE2" w:rsidR="00533D24" w:rsidRPr="00597426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597426">
        <w:rPr>
          <w:rStyle w:val="text"/>
          <w:b/>
          <w:bCs/>
          <w:vertAlign w:val="superscript"/>
        </w:rPr>
        <w:t xml:space="preserve">10 </w:t>
      </w:r>
      <w:r w:rsidR="00597426" w:rsidRPr="00597426">
        <w:rPr>
          <w:rStyle w:val="text"/>
          <w:b/>
          <w:bCs/>
        </w:rPr>
        <w:t>Your congregation lived therein</w:t>
      </w:r>
      <w:r w:rsidR="00597426" w:rsidRPr="00597426">
        <w:rPr>
          <w:rStyle w:val="text"/>
          <w:b/>
          <w:bCs/>
        </w:rPr>
        <w:t>.</w:t>
      </w:r>
    </w:p>
    <w:p w14:paraId="7D6213E5" w14:textId="06BFC83F" w:rsidR="00533D24" w:rsidRDefault="00597426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97426">
        <w:rPr>
          <w:rStyle w:val="text"/>
          <w:b/>
          <w:bCs/>
        </w:rPr>
        <w:t>You, God, prepared Your goodness for the poor.</w:t>
      </w:r>
    </w:p>
    <w:p w14:paraId="36A227D6" w14:textId="0671D728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597426">
        <w:rPr>
          <w:rStyle w:val="text"/>
        </w:rPr>
        <w:t>The Lord announced the word.</w:t>
      </w:r>
    </w:p>
    <w:p w14:paraId="05DF0919" w14:textId="5857CAD5" w:rsidR="00533D24" w:rsidRDefault="00597426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ones who proclaim it are a great company.</w:t>
      </w:r>
    </w:p>
    <w:p w14:paraId="586CBB14" w14:textId="3B0D3B26" w:rsidR="00533D24" w:rsidRPr="00597426" w:rsidRDefault="00533D24" w:rsidP="00533D24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597426">
        <w:rPr>
          <w:rStyle w:val="text"/>
          <w:b/>
          <w:bCs/>
          <w:vertAlign w:val="superscript"/>
        </w:rPr>
        <w:t xml:space="preserve">12 </w:t>
      </w:r>
      <w:r w:rsidR="00597426" w:rsidRPr="00597426">
        <w:rPr>
          <w:rStyle w:val="text"/>
          <w:b/>
          <w:bCs/>
        </w:rPr>
        <w:t>“Kings of armies flee! They flee!”</w:t>
      </w:r>
    </w:p>
    <w:p w14:paraId="5E51D48B" w14:textId="05A2FE9E" w:rsidR="00533D24" w:rsidRDefault="00597426" w:rsidP="00533D24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597426">
        <w:rPr>
          <w:rStyle w:val="text"/>
          <w:b/>
          <w:bCs/>
        </w:rPr>
        <w:t>She who waits at home divides the plunder,</w:t>
      </w:r>
    </w:p>
    <w:p w14:paraId="0453B004" w14:textId="590EB6C2" w:rsidR="00533D24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13 </w:t>
      </w:r>
      <w:r w:rsidR="00597426">
        <w:rPr>
          <w:rStyle w:val="text"/>
        </w:rPr>
        <w:t>while you sleep among the camp fires,</w:t>
      </w:r>
    </w:p>
    <w:p w14:paraId="199442ED" w14:textId="248615A2" w:rsidR="00533D24" w:rsidRDefault="00597426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wings of a dove sheathed with silver,</w:t>
      </w:r>
    </w:p>
    <w:p w14:paraId="75C629AD" w14:textId="46F8A392" w:rsidR="00597426" w:rsidRDefault="00597426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her feathers with shining gold.</w:t>
      </w:r>
    </w:p>
    <w:p w14:paraId="67D83DC9" w14:textId="4BA7E8F6" w:rsidR="00533D24" w:rsidRPr="00597426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597426">
        <w:rPr>
          <w:rStyle w:val="text"/>
          <w:b/>
          <w:bCs/>
          <w:vertAlign w:val="superscript"/>
        </w:rPr>
        <w:t xml:space="preserve">14 </w:t>
      </w:r>
      <w:r w:rsidR="00597426" w:rsidRPr="00597426">
        <w:rPr>
          <w:rStyle w:val="text"/>
          <w:b/>
          <w:bCs/>
        </w:rPr>
        <w:t>When the Almighty scattered kings in her,</w:t>
      </w:r>
    </w:p>
    <w:p w14:paraId="6DC730FE" w14:textId="03A105CE" w:rsidR="00533D24" w:rsidRDefault="00597426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97426">
        <w:rPr>
          <w:rStyle w:val="text"/>
          <w:b/>
          <w:bCs/>
        </w:rPr>
        <w:t>it snowed on Zalmon.</w:t>
      </w:r>
    </w:p>
    <w:p w14:paraId="0DAF6C79" w14:textId="53685A8B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15 </w:t>
      </w:r>
      <w:r w:rsidR="00597426">
        <w:rPr>
          <w:rStyle w:val="text"/>
        </w:rPr>
        <w:t>The mountains of Bashan are majestic mountains.</w:t>
      </w:r>
    </w:p>
    <w:p w14:paraId="1DE11C86" w14:textId="656674DD" w:rsidR="00533D24" w:rsidRDefault="00597426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mountains of Bashan are rugged.</w:t>
      </w:r>
    </w:p>
    <w:p w14:paraId="60100DDB" w14:textId="269E317B" w:rsidR="00533D24" w:rsidRPr="00597426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597426">
        <w:rPr>
          <w:rStyle w:val="text"/>
          <w:b/>
          <w:bCs/>
          <w:vertAlign w:val="superscript"/>
        </w:rPr>
        <w:t xml:space="preserve">16 </w:t>
      </w:r>
      <w:r w:rsidR="00597426" w:rsidRPr="00597426">
        <w:rPr>
          <w:rStyle w:val="text"/>
          <w:b/>
          <w:bCs/>
        </w:rPr>
        <w:t>Why do you look in envy, you rugged mountains,</w:t>
      </w:r>
    </w:p>
    <w:p w14:paraId="62F067D8" w14:textId="1DDD0471" w:rsidR="00533D24" w:rsidRPr="00597426" w:rsidRDefault="00597426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597426">
        <w:rPr>
          <w:rStyle w:val="text"/>
          <w:b/>
          <w:bCs/>
        </w:rPr>
        <w:t>at the mountain where God chooses to reign?</w:t>
      </w:r>
    </w:p>
    <w:p w14:paraId="22605EB2" w14:textId="430024D7" w:rsidR="00597426" w:rsidRDefault="00597426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97426">
        <w:rPr>
          <w:rStyle w:val="text"/>
          <w:b/>
          <w:bCs/>
        </w:rPr>
        <w:t>Yes, Yahweh will dwell there forever.</w:t>
      </w:r>
    </w:p>
    <w:p w14:paraId="1292B8FF" w14:textId="77777777" w:rsidR="00597426" w:rsidRDefault="00597426" w:rsidP="00533D24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39F7C87A" w14:textId="77777777" w:rsidR="00597426" w:rsidRDefault="00597426" w:rsidP="00533D24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3BF3577A" w14:textId="77777777" w:rsidR="00597426" w:rsidRDefault="00597426" w:rsidP="00533D24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34CA35D0" w14:textId="77777777" w:rsidR="00597426" w:rsidRDefault="00597426" w:rsidP="00533D24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3BCCA8C7" w14:textId="77921203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lastRenderedPageBreak/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17 </w:t>
      </w:r>
      <w:r w:rsidR="00597426">
        <w:rPr>
          <w:rStyle w:val="text"/>
        </w:rPr>
        <w:t>The chariots of God are tens of thousands and thousands of thousands.</w:t>
      </w:r>
    </w:p>
    <w:p w14:paraId="3573B5EE" w14:textId="39C9E8FD" w:rsidR="00533D24" w:rsidRDefault="00597426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Lord is among them, from Sinai, into the sanctuary.</w:t>
      </w:r>
    </w:p>
    <w:p w14:paraId="33174AEC" w14:textId="11FBFAF8" w:rsidR="00533D24" w:rsidRPr="00597426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597426">
        <w:rPr>
          <w:rStyle w:val="text"/>
          <w:b/>
          <w:bCs/>
          <w:vertAlign w:val="superscript"/>
        </w:rPr>
        <w:t xml:space="preserve">18 </w:t>
      </w:r>
      <w:r w:rsidR="00597426" w:rsidRPr="00597426">
        <w:rPr>
          <w:rStyle w:val="text"/>
          <w:b/>
          <w:bCs/>
        </w:rPr>
        <w:t>You have ascended on high.</w:t>
      </w:r>
    </w:p>
    <w:p w14:paraId="1FA202F3" w14:textId="0AD7B365" w:rsidR="00533D24" w:rsidRPr="00597426" w:rsidRDefault="00597426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597426">
        <w:rPr>
          <w:rStyle w:val="text"/>
          <w:b/>
          <w:bCs/>
        </w:rPr>
        <w:t>You have led away captives.</w:t>
      </w:r>
    </w:p>
    <w:p w14:paraId="5EC2A06F" w14:textId="1009DF1E" w:rsidR="00597426" w:rsidRPr="00597426" w:rsidRDefault="00597426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597426">
        <w:rPr>
          <w:rStyle w:val="text"/>
          <w:b/>
          <w:bCs/>
        </w:rPr>
        <w:t>You have received gifts among people,</w:t>
      </w:r>
    </w:p>
    <w:p w14:paraId="31A8F636" w14:textId="65C148EE" w:rsidR="00597426" w:rsidRDefault="00597426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97426">
        <w:rPr>
          <w:rStyle w:val="text"/>
          <w:b/>
          <w:bCs/>
        </w:rPr>
        <w:t>yes, among the rebellious also, that Yah God might dwell there.</w:t>
      </w:r>
    </w:p>
    <w:p w14:paraId="2557D522" w14:textId="4317B3CB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19 </w:t>
      </w:r>
      <w:r w:rsidR="00597426">
        <w:rPr>
          <w:rStyle w:val="text"/>
        </w:rPr>
        <w:t>Blessed be the Lord, who daily bears our burdens,</w:t>
      </w:r>
    </w:p>
    <w:p w14:paraId="35983D50" w14:textId="7F594AB5" w:rsidR="00533D24" w:rsidRDefault="00597426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even the God who is our salvation</w:t>
      </w:r>
      <w:r>
        <w:rPr>
          <w:rStyle w:val="text"/>
        </w:rPr>
        <w:t>.</w:t>
      </w:r>
    </w:p>
    <w:p w14:paraId="2C74F63D" w14:textId="1F940B66" w:rsidR="00533D24" w:rsidRPr="00597426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597426">
        <w:rPr>
          <w:rStyle w:val="text"/>
          <w:b/>
          <w:bCs/>
          <w:vertAlign w:val="superscript"/>
        </w:rPr>
        <w:t xml:space="preserve">20 </w:t>
      </w:r>
      <w:r w:rsidR="00597426" w:rsidRPr="00597426">
        <w:rPr>
          <w:rStyle w:val="text"/>
          <w:b/>
          <w:bCs/>
        </w:rPr>
        <w:t>God is to us a God of deliverance.</w:t>
      </w:r>
    </w:p>
    <w:p w14:paraId="1E174346" w14:textId="0D861576" w:rsidR="00533D24" w:rsidRDefault="00597426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97426">
        <w:rPr>
          <w:rStyle w:val="text"/>
          <w:b/>
          <w:bCs/>
        </w:rPr>
        <w:t>To Yahweh, the Lord, belongs escape from death.</w:t>
      </w:r>
    </w:p>
    <w:p w14:paraId="7D7CA859" w14:textId="6BF1F554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21 </w:t>
      </w:r>
      <w:r w:rsidR="00900D78">
        <w:rPr>
          <w:rStyle w:val="text"/>
        </w:rPr>
        <w:t>But God will strike through the head of His enemies,</w:t>
      </w:r>
    </w:p>
    <w:p w14:paraId="325348F5" w14:textId="3C5D90D3" w:rsidR="00533D24" w:rsidRDefault="00900D78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hairy scalp of such a one as still continues in his guiltiness.</w:t>
      </w:r>
    </w:p>
    <w:p w14:paraId="4022A4C3" w14:textId="6C89CB7C" w:rsidR="00533D24" w:rsidRPr="00900D78" w:rsidRDefault="00533D24" w:rsidP="00533D24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900D78">
        <w:rPr>
          <w:rStyle w:val="text"/>
          <w:b/>
          <w:bCs/>
          <w:vertAlign w:val="superscript"/>
        </w:rPr>
        <w:t xml:space="preserve">22 </w:t>
      </w:r>
      <w:r w:rsidR="00900D78" w:rsidRPr="00900D78">
        <w:rPr>
          <w:rStyle w:val="text"/>
          <w:b/>
          <w:bCs/>
        </w:rPr>
        <w:t>The Lord said, “I will bring you again from Bashan,</w:t>
      </w:r>
    </w:p>
    <w:p w14:paraId="0C17AACE" w14:textId="7D505645" w:rsidR="00533D24" w:rsidRDefault="00900D78" w:rsidP="00533D24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900D78">
        <w:rPr>
          <w:rStyle w:val="text"/>
          <w:b/>
          <w:bCs/>
        </w:rPr>
        <w:t>I will bring you again from the depths of the sea,</w:t>
      </w:r>
    </w:p>
    <w:p w14:paraId="03004BC6" w14:textId="0E0A8995" w:rsidR="00533D24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23 </w:t>
      </w:r>
      <w:r w:rsidR="00900D78">
        <w:rPr>
          <w:rStyle w:val="text"/>
        </w:rPr>
        <w:t>that You may crush them, dipping Your foot in blood,</w:t>
      </w:r>
    </w:p>
    <w:p w14:paraId="3D67A17A" w14:textId="454CDDFD" w:rsidR="00533D24" w:rsidRDefault="00900D78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that the tongues of Your dogs may have their portion from Your enemies.”</w:t>
      </w:r>
    </w:p>
    <w:p w14:paraId="4BAAA827" w14:textId="30ED09FA" w:rsidR="00533D24" w:rsidRPr="00900D78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900D78">
        <w:rPr>
          <w:rStyle w:val="text"/>
          <w:b/>
          <w:bCs/>
          <w:vertAlign w:val="superscript"/>
        </w:rPr>
        <w:t xml:space="preserve">24 </w:t>
      </w:r>
      <w:r w:rsidR="00900D78" w:rsidRPr="00900D78">
        <w:rPr>
          <w:rStyle w:val="text"/>
          <w:b/>
          <w:bCs/>
        </w:rPr>
        <w:t>They have seen Your processions, God,</w:t>
      </w:r>
    </w:p>
    <w:p w14:paraId="6D01C10C" w14:textId="10A49836" w:rsidR="00533D24" w:rsidRDefault="00900D78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00D78">
        <w:rPr>
          <w:rStyle w:val="text"/>
          <w:b/>
          <w:bCs/>
        </w:rPr>
        <w:t>even the processions of my God, my King, into the sanctuary.</w:t>
      </w:r>
    </w:p>
    <w:p w14:paraId="7757E43D" w14:textId="157001AC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25 </w:t>
      </w:r>
      <w:r w:rsidR="00B47B6D">
        <w:rPr>
          <w:rStyle w:val="text"/>
        </w:rPr>
        <w:t>The singers went before, the minstrels followed after,</w:t>
      </w:r>
    </w:p>
    <w:p w14:paraId="01DBF42C" w14:textId="04FCE3DA" w:rsidR="00533D24" w:rsidRDefault="00B47B6D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among the ladies playing with tambourines,</w:t>
      </w:r>
    </w:p>
    <w:p w14:paraId="6E32E0C6" w14:textId="74BDD6CB" w:rsidR="00533D24" w:rsidRPr="00B47B6D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B47B6D">
        <w:rPr>
          <w:rStyle w:val="text"/>
          <w:b/>
          <w:bCs/>
          <w:vertAlign w:val="superscript"/>
        </w:rPr>
        <w:t xml:space="preserve">26 </w:t>
      </w:r>
      <w:r w:rsidR="00B47B6D" w:rsidRPr="00B47B6D">
        <w:rPr>
          <w:rStyle w:val="text"/>
          <w:b/>
          <w:bCs/>
        </w:rPr>
        <w:t>“Bless God in the congregations,</w:t>
      </w:r>
    </w:p>
    <w:p w14:paraId="30E5ECE4" w14:textId="31E61738" w:rsidR="00533D24" w:rsidRDefault="00B47B6D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47B6D">
        <w:rPr>
          <w:rStyle w:val="text"/>
          <w:b/>
          <w:bCs/>
        </w:rPr>
        <w:t>even the Lord in the assembly of Israel!”</w:t>
      </w:r>
    </w:p>
    <w:p w14:paraId="7FBDB307" w14:textId="6315815B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27 </w:t>
      </w:r>
      <w:r w:rsidR="00B47B6D">
        <w:rPr>
          <w:rStyle w:val="text"/>
        </w:rPr>
        <w:t>There is little Benjamin, their ruler,</w:t>
      </w:r>
    </w:p>
    <w:p w14:paraId="2B8A0955" w14:textId="4B105ADF" w:rsidR="00533D24" w:rsidRDefault="00B47B6D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princes of Judah, their council,</w:t>
      </w:r>
    </w:p>
    <w:p w14:paraId="141F7814" w14:textId="4D7AFC8B" w:rsidR="00B47B6D" w:rsidRDefault="00B47B6D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princes of Zebulun, and the princes of Naphtali.</w:t>
      </w:r>
    </w:p>
    <w:p w14:paraId="6994CA08" w14:textId="0237510B" w:rsidR="00533D24" w:rsidRPr="00B47B6D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B47B6D">
        <w:rPr>
          <w:rStyle w:val="text"/>
          <w:b/>
          <w:bCs/>
          <w:vertAlign w:val="superscript"/>
        </w:rPr>
        <w:t xml:space="preserve">28 </w:t>
      </w:r>
      <w:r w:rsidR="00B47B6D" w:rsidRPr="00B47B6D">
        <w:rPr>
          <w:rStyle w:val="text"/>
          <w:b/>
          <w:bCs/>
        </w:rPr>
        <w:t>Your God has commanded your strength.</w:t>
      </w:r>
    </w:p>
    <w:p w14:paraId="0C17920A" w14:textId="1F2CBFBB" w:rsidR="00533D24" w:rsidRDefault="00B47B6D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47B6D">
        <w:rPr>
          <w:rStyle w:val="text"/>
          <w:b/>
          <w:bCs/>
        </w:rPr>
        <w:t xml:space="preserve">Strengthen, God, that which </w:t>
      </w:r>
      <w:r w:rsidRPr="00B47B6D">
        <w:rPr>
          <w:rStyle w:val="text"/>
          <w:b/>
          <w:bCs/>
        </w:rPr>
        <w:t>Y</w:t>
      </w:r>
      <w:r w:rsidRPr="00B47B6D">
        <w:rPr>
          <w:rStyle w:val="text"/>
          <w:b/>
          <w:bCs/>
        </w:rPr>
        <w:t>ou have done for us.</w:t>
      </w:r>
    </w:p>
    <w:p w14:paraId="7F4A4A24" w14:textId="12C42D46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29 </w:t>
      </w:r>
      <w:r w:rsidR="00B47B6D">
        <w:rPr>
          <w:rStyle w:val="text"/>
        </w:rPr>
        <w:t>Because of Your temple at Jerusalem,</w:t>
      </w:r>
    </w:p>
    <w:p w14:paraId="600B5657" w14:textId="0B0993B9" w:rsidR="00533D24" w:rsidRDefault="00B47B6D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kings shall bring presents to You.</w:t>
      </w:r>
    </w:p>
    <w:p w14:paraId="2DFC2CD6" w14:textId="0974EA04" w:rsidR="00533D24" w:rsidRPr="000018AA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0018AA">
        <w:rPr>
          <w:rStyle w:val="text"/>
          <w:b/>
          <w:bCs/>
          <w:vertAlign w:val="superscript"/>
        </w:rPr>
        <w:t xml:space="preserve">30 </w:t>
      </w:r>
      <w:r w:rsidR="00B47B6D" w:rsidRPr="000018AA">
        <w:rPr>
          <w:rStyle w:val="text"/>
          <w:b/>
          <w:bCs/>
        </w:rPr>
        <w:t>Rebuke the wild animal of the reeds,</w:t>
      </w:r>
    </w:p>
    <w:p w14:paraId="3E50D06E" w14:textId="65424BB4" w:rsidR="00533D24" w:rsidRPr="000018AA" w:rsidRDefault="00B47B6D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0018AA">
        <w:rPr>
          <w:rStyle w:val="text"/>
          <w:b/>
          <w:bCs/>
        </w:rPr>
        <w:t>the multitude of the bulls, with the calves of the peoples.</w:t>
      </w:r>
    </w:p>
    <w:p w14:paraId="4D3332C5" w14:textId="3B5F37B2" w:rsidR="00B47B6D" w:rsidRPr="000018AA" w:rsidRDefault="00B47B6D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0018AA">
        <w:rPr>
          <w:rStyle w:val="text"/>
          <w:b/>
          <w:bCs/>
        </w:rPr>
        <w:t>Being humbled, may it bring bars of silver.</w:t>
      </w:r>
    </w:p>
    <w:p w14:paraId="19A8366B" w14:textId="4EE87271" w:rsidR="00B47B6D" w:rsidRDefault="00B47B6D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018AA">
        <w:rPr>
          <w:rStyle w:val="text"/>
          <w:b/>
          <w:bCs/>
        </w:rPr>
        <w:t>Scatter the nations that delight in war.</w:t>
      </w:r>
    </w:p>
    <w:p w14:paraId="3D58D8C3" w14:textId="467B3D88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31 </w:t>
      </w:r>
      <w:r w:rsidR="000018AA">
        <w:rPr>
          <w:rStyle w:val="text"/>
        </w:rPr>
        <w:t>Princes shall come out of Egypt.</w:t>
      </w:r>
    </w:p>
    <w:p w14:paraId="148091A6" w14:textId="00F45424" w:rsidR="00533D24" w:rsidRDefault="000018AA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Ethiopia shall hurry to stretch out her hands to God.</w:t>
      </w:r>
    </w:p>
    <w:p w14:paraId="23605ADC" w14:textId="384C925D" w:rsidR="00533D24" w:rsidRPr="000018AA" w:rsidRDefault="00533D24" w:rsidP="00533D24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0018AA">
        <w:rPr>
          <w:rStyle w:val="text"/>
          <w:b/>
          <w:bCs/>
          <w:vertAlign w:val="superscript"/>
        </w:rPr>
        <w:t xml:space="preserve">32 </w:t>
      </w:r>
      <w:r w:rsidR="000018AA" w:rsidRPr="000018AA">
        <w:rPr>
          <w:rStyle w:val="text"/>
          <w:b/>
          <w:bCs/>
        </w:rPr>
        <w:t>Sing to God, you kingdoms of the earth!</w:t>
      </w:r>
    </w:p>
    <w:p w14:paraId="428A5D53" w14:textId="6C97D6D8" w:rsidR="00533D24" w:rsidRDefault="000018AA" w:rsidP="00533D24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0018AA">
        <w:rPr>
          <w:rStyle w:val="text"/>
          <w:b/>
          <w:bCs/>
        </w:rPr>
        <w:t>Sing praises to the Lord</w:t>
      </w:r>
    </w:p>
    <w:p w14:paraId="512B03DB" w14:textId="181A18B4" w:rsidR="00533D24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33 </w:t>
      </w:r>
      <w:r w:rsidR="000018AA">
        <w:rPr>
          <w:rStyle w:val="text"/>
        </w:rPr>
        <w:t>to Him who rides on the heaven of heavens, which are of old;</w:t>
      </w:r>
    </w:p>
    <w:p w14:paraId="7A3FC611" w14:textId="3C326B29" w:rsidR="00533D24" w:rsidRDefault="000018AA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behold, He utters His voice, a mighty voice.</w:t>
      </w:r>
    </w:p>
    <w:p w14:paraId="7B9E6E63" w14:textId="7545DF74" w:rsidR="00533D24" w:rsidRPr="00FD013C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FD013C">
        <w:rPr>
          <w:rStyle w:val="text"/>
          <w:b/>
          <w:bCs/>
          <w:vertAlign w:val="superscript"/>
        </w:rPr>
        <w:t xml:space="preserve">34 </w:t>
      </w:r>
      <w:r w:rsidR="000018AA" w:rsidRPr="00FD013C">
        <w:rPr>
          <w:rStyle w:val="text"/>
          <w:b/>
          <w:bCs/>
        </w:rPr>
        <w:t>Ascribe strength to God!</w:t>
      </w:r>
    </w:p>
    <w:p w14:paraId="07FDC1AE" w14:textId="149A63FF" w:rsidR="00533D24" w:rsidRPr="00FD013C" w:rsidRDefault="000018AA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FD013C">
        <w:rPr>
          <w:rStyle w:val="text"/>
          <w:b/>
          <w:bCs/>
        </w:rPr>
        <w:t>His excellency is over Israel,</w:t>
      </w:r>
    </w:p>
    <w:p w14:paraId="5171A5EF" w14:textId="01FAF50C" w:rsidR="000018AA" w:rsidRDefault="000018AA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D013C">
        <w:rPr>
          <w:rStyle w:val="text"/>
          <w:b/>
          <w:bCs/>
        </w:rPr>
        <w:t>His strength is in the skies.</w:t>
      </w:r>
    </w:p>
    <w:p w14:paraId="2CFBF17A" w14:textId="139784CF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35 </w:t>
      </w:r>
      <w:r w:rsidR="000018AA">
        <w:rPr>
          <w:rStyle w:val="text"/>
        </w:rPr>
        <w:t>You are awesome, God, in Your sanctuaries.</w:t>
      </w:r>
    </w:p>
    <w:p w14:paraId="319F5DF2" w14:textId="36CEBC90" w:rsidR="00533D24" w:rsidRPr="00FD013C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="000018AA" w:rsidRPr="00FD013C">
        <w:rPr>
          <w:rStyle w:val="text"/>
          <w:b/>
          <w:bCs/>
        </w:rPr>
        <w:t>The God of Israel gives strength and power to His people.</w:t>
      </w:r>
    </w:p>
    <w:p w14:paraId="6B6AC510" w14:textId="3424B61B" w:rsidR="00FD013C" w:rsidRPr="00F77748" w:rsidRDefault="000018AA" w:rsidP="00FD013C">
      <w:pPr>
        <w:pStyle w:val="line"/>
        <w:spacing w:before="0" w:beforeAutospacing="0" w:after="0" w:afterAutospacing="0"/>
        <w:ind w:left="1800"/>
      </w:pPr>
      <w:r w:rsidRPr="00FD013C">
        <w:rPr>
          <w:rStyle w:val="text"/>
          <w:b/>
          <w:bCs/>
        </w:rPr>
        <w:t>Praise be to God!</w:t>
      </w:r>
    </w:p>
    <w:sectPr w:rsidR="00FD013C" w:rsidRPr="00F77748" w:rsidSect="000871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23488" w14:textId="77777777" w:rsidR="00E16B91" w:rsidRDefault="00E16B91" w:rsidP="000369C2">
      <w:pPr>
        <w:spacing w:after="0" w:line="240" w:lineRule="auto"/>
      </w:pPr>
      <w:r>
        <w:separator/>
      </w:r>
    </w:p>
  </w:endnote>
  <w:endnote w:type="continuationSeparator" w:id="0">
    <w:p w14:paraId="3900CF51" w14:textId="77777777" w:rsidR="00E16B91" w:rsidRDefault="00E16B91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E8E3" w14:textId="77777777" w:rsidR="00BF19D7" w:rsidRDefault="00BF19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63B9" w14:textId="77777777" w:rsidR="00BF19D7" w:rsidRDefault="00BF1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2CE35" w14:textId="77777777" w:rsidR="00E16B91" w:rsidRDefault="00E16B91" w:rsidP="000369C2">
      <w:pPr>
        <w:spacing w:after="0" w:line="240" w:lineRule="auto"/>
      </w:pPr>
      <w:r>
        <w:separator/>
      </w:r>
    </w:p>
  </w:footnote>
  <w:footnote w:type="continuationSeparator" w:id="0">
    <w:p w14:paraId="4A0DDAFA" w14:textId="77777777" w:rsidR="00E16B91" w:rsidRDefault="00E16B91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9E2E" w14:textId="77777777" w:rsidR="00BF19D7" w:rsidRDefault="00BF19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63CE3D1A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BF19D7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68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DC979" w14:textId="77777777" w:rsidR="00BF19D7" w:rsidRDefault="00BF19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8AA"/>
    <w:rsid w:val="000323A7"/>
    <w:rsid w:val="000369C2"/>
    <w:rsid w:val="00074E0B"/>
    <w:rsid w:val="000871A8"/>
    <w:rsid w:val="000C592E"/>
    <w:rsid w:val="00103AB1"/>
    <w:rsid w:val="0012419B"/>
    <w:rsid w:val="001638AA"/>
    <w:rsid w:val="00166F7A"/>
    <w:rsid w:val="00170127"/>
    <w:rsid w:val="001729EC"/>
    <w:rsid w:val="001A5DD4"/>
    <w:rsid w:val="00263DBB"/>
    <w:rsid w:val="00265E17"/>
    <w:rsid w:val="00291C08"/>
    <w:rsid w:val="002E0106"/>
    <w:rsid w:val="00323491"/>
    <w:rsid w:val="00353CB1"/>
    <w:rsid w:val="003D5D84"/>
    <w:rsid w:val="00422A6A"/>
    <w:rsid w:val="004441C6"/>
    <w:rsid w:val="00454A4D"/>
    <w:rsid w:val="004C39D7"/>
    <w:rsid w:val="00507063"/>
    <w:rsid w:val="005226B4"/>
    <w:rsid w:val="00533D24"/>
    <w:rsid w:val="0056165E"/>
    <w:rsid w:val="00577272"/>
    <w:rsid w:val="00580590"/>
    <w:rsid w:val="00596E6D"/>
    <w:rsid w:val="00597426"/>
    <w:rsid w:val="005A148E"/>
    <w:rsid w:val="005D035D"/>
    <w:rsid w:val="005D1540"/>
    <w:rsid w:val="00626E56"/>
    <w:rsid w:val="006C3421"/>
    <w:rsid w:val="00741789"/>
    <w:rsid w:val="00763D8E"/>
    <w:rsid w:val="00773B8C"/>
    <w:rsid w:val="007D299B"/>
    <w:rsid w:val="00837A0C"/>
    <w:rsid w:val="00860634"/>
    <w:rsid w:val="008F0F8A"/>
    <w:rsid w:val="00900D78"/>
    <w:rsid w:val="00915DBE"/>
    <w:rsid w:val="009A3945"/>
    <w:rsid w:val="009C2276"/>
    <w:rsid w:val="00A0044E"/>
    <w:rsid w:val="00A039B7"/>
    <w:rsid w:val="00A0637E"/>
    <w:rsid w:val="00A50C94"/>
    <w:rsid w:val="00A5584A"/>
    <w:rsid w:val="00A73D29"/>
    <w:rsid w:val="00A974F9"/>
    <w:rsid w:val="00AF7F9B"/>
    <w:rsid w:val="00B11243"/>
    <w:rsid w:val="00B11A8F"/>
    <w:rsid w:val="00B450D0"/>
    <w:rsid w:val="00B47B6D"/>
    <w:rsid w:val="00B54376"/>
    <w:rsid w:val="00B771B1"/>
    <w:rsid w:val="00B952AB"/>
    <w:rsid w:val="00BB4894"/>
    <w:rsid w:val="00BC4237"/>
    <w:rsid w:val="00BC5770"/>
    <w:rsid w:val="00BF19D7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925E2"/>
    <w:rsid w:val="00DC2808"/>
    <w:rsid w:val="00DC54B2"/>
    <w:rsid w:val="00E075B7"/>
    <w:rsid w:val="00E16B91"/>
    <w:rsid w:val="00E259D0"/>
    <w:rsid w:val="00E712B9"/>
    <w:rsid w:val="00EA0131"/>
    <w:rsid w:val="00F3799B"/>
    <w:rsid w:val="00F439CB"/>
    <w:rsid w:val="00F77498"/>
    <w:rsid w:val="00F77748"/>
    <w:rsid w:val="00FA13E6"/>
    <w:rsid w:val="00FC51F6"/>
    <w:rsid w:val="00FD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9</cp:revision>
  <dcterms:created xsi:type="dcterms:W3CDTF">2023-07-05T01:06:00Z</dcterms:created>
  <dcterms:modified xsi:type="dcterms:W3CDTF">2023-07-05T01:28:00Z</dcterms:modified>
</cp:coreProperties>
</file>