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CADFC" w14:textId="129F602A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 xml:space="preserve">1 </w:t>
      </w:r>
      <w:r w:rsidR="00F07EA7">
        <w:rPr>
          <w:rStyle w:val="text"/>
        </w:rPr>
        <w:t xml:space="preserve">O Jehovah, Thou God to whom vengeance </w:t>
      </w:r>
      <w:proofErr w:type="spellStart"/>
      <w:r w:rsidR="00F07EA7">
        <w:rPr>
          <w:rStyle w:val="text"/>
        </w:rPr>
        <w:t>belongeth</w:t>
      </w:r>
      <w:proofErr w:type="spellEnd"/>
      <w:r w:rsidR="00F07EA7">
        <w:rPr>
          <w:rStyle w:val="text"/>
        </w:rPr>
        <w:t>,</w:t>
      </w:r>
    </w:p>
    <w:p w14:paraId="127B7D82" w14:textId="0738EE19" w:rsidR="00D21FFC" w:rsidRPr="009A458C" w:rsidRDefault="00F07EA7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Thou God to whom vengeance </w:t>
      </w:r>
      <w:proofErr w:type="spellStart"/>
      <w:r>
        <w:rPr>
          <w:rStyle w:val="text"/>
        </w:rPr>
        <w:t>belongeth</w:t>
      </w:r>
      <w:proofErr w:type="spellEnd"/>
      <w:r>
        <w:rPr>
          <w:rStyle w:val="text"/>
        </w:rPr>
        <w:t>, shine forth.</w:t>
      </w:r>
    </w:p>
    <w:p w14:paraId="268A995A" w14:textId="2E12E975" w:rsidR="00D21FFC" w:rsidRPr="00F07EA7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F07EA7">
        <w:rPr>
          <w:rStyle w:val="text"/>
          <w:b/>
          <w:bCs/>
          <w:vertAlign w:val="superscript"/>
        </w:rPr>
        <w:t xml:space="preserve">2 </w:t>
      </w:r>
      <w:r w:rsidR="00F07EA7" w:rsidRPr="00F07EA7">
        <w:rPr>
          <w:rStyle w:val="text"/>
          <w:b/>
          <w:bCs/>
        </w:rPr>
        <w:t>Lift up Thyself, thou judge of the earth:</w:t>
      </w:r>
    </w:p>
    <w:p w14:paraId="2E29E338" w14:textId="26930612" w:rsidR="00D21FFC" w:rsidRPr="009A458C" w:rsidRDefault="00F07EA7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F07EA7">
        <w:rPr>
          <w:rStyle w:val="text"/>
          <w:b/>
          <w:bCs/>
        </w:rPr>
        <w:t xml:space="preserve">Render to the proud </w:t>
      </w:r>
      <w:r w:rsidRPr="00F07EA7">
        <w:rPr>
          <w:rStyle w:val="text"/>
          <w:b/>
          <w:bCs/>
          <w:i/>
          <w:iCs/>
        </w:rPr>
        <w:t>their</w:t>
      </w:r>
      <w:r w:rsidRPr="00F07EA7">
        <w:rPr>
          <w:rStyle w:val="text"/>
          <w:b/>
          <w:bCs/>
        </w:rPr>
        <w:t xml:space="preserve"> desert.</w:t>
      </w:r>
    </w:p>
    <w:p w14:paraId="17FEA6CD" w14:textId="715CAED6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3 </w:t>
      </w:r>
      <w:r w:rsidR="00444E71">
        <w:rPr>
          <w:rStyle w:val="text"/>
        </w:rPr>
        <w:t>Jehovah, how long shall the wicked,</w:t>
      </w:r>
    </w:p>
    <w:p w14:paraId="1F51B694" w14:textId="0BAC40D4" w:rsidR="00D21FFC" w:rsidRPr="009A458C" w:rsidRDefault="00444E7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How long shall the wicked triumph?</w:t>
      </w:r>
    </w:p>
    <w:p w14:paraId="1CD616C5" w14:textId="6A3FCCDF" w:rsidR="00D21FFC" w:rsidRPr="00444E71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444E71">
        <w:rPr>
          <w:rStyle w:val="text"/>
          <w:b/>
          <w:bCs/>
          <w:vertAlign w:val="superscript"/>
        </w:rPr>
        <w:t xml:space="preserve">4 </w:t>
      </w:r>
      <w:r w:rsidR="00444E71" w:rsidRPr="00444E71">
        <w:rPr>
          <w:rStyle w:val="text"/>
          <w:b/>
          <w:bCs/>
        </w:rPr>
        <w:t>They prate, they speak arrogantly:</w:t>
      </w:r>
    </w:p>
    <w:p w14:paraId="5C345696" w14:textId="2CA36845" w:rsidR="00D21FFC" w:rsidRPr="009A458C" w:rsidRDefault="00444E71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444E71">
        <w:rPr>
          <w:rStyle w:val="text"/>
          <w:b/>
          <w:bCs/>
        </w:rPr>
        <w:t xml:space="preserve">All the workers of iniquity </w:t>
      </w:r>
      <w:proofErr w:type="gramStart"/>
      <w:r w:rsidRPr="00444E71">
        <w:rPr>
          <w:rStyle w:val="text"/>
          <w:b/>
          <w:bCs/>
        </w:rPr>
        <w:t>boast</w:t>
      </w:r>
      <w:proofErr w:type="gramEnd"/>
      <w:r w:rsidRPr="00444E71">
        <w:rPr>
          <w:rStyle w:val="text"/>
          <w:b/>
          <w:bCs/>
        </w:rPr>
        <w:t xml:space="preserve"> themselves.</w:t>
      </w:r>
    </w:p>
    <w:p w14:paraId="5EEA9C38" w14:textId="13E3F011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5 </w:t>
      </w:r>
      <w:r w:rsidR="008175DC">
        <w:rPr>
          <w:rStyle w:val="text"/>
        </w:rPr>
        <w:t>They break in pieces Thy people, O Jehovah,</w:t>
      </w:r>
    </w:p>
    <w:p w14:paraId="6978077A" w14:textId="2A7D7D37" w:rsidR="00D21FFC" w:rsidRPr="009A458C" w:rsidRDefault="008175D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afflict Thy heritage.</w:t>
      </w:r>
    </w:p>
    <w:p w14:paraId="3CC3CC2E" w14:textId="2B3973EF" w:rsidR="00D21FFC" w:rsidRPr="008175DC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175DC">
        <w:rPr>
          <w:rStyle w:val="text"/>
          <w:b/>
          <w:bCs/>
          <w:vertAlign w:val="superscript"/>
        </w:rPr>
        <w:t xml:space="preserve">6 </w:t>
      </w:r>
      <w:r w:rsidR="008175DC" w:rsidRPr="008175DC">
        <w:rPr>
          <w:rStyle w:val="text"/>
          <w:b/>
          <w:bCs/>
        </w:rPr>
        <w:t>They slay the widow and the sojourner,</w:t>
      </w:r>
    </w:p>
    <w:p w14:paraId="3E7CDA07" w14:textId="56216034" w:rsidR="00D21FFC" w:rsidRPr="009A458C" w:rsidRDefault="008175DC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175DC">
        <w:rPr>
          <w:rStyle w:val="text"/>
          <w:b/>
          <w:bCs/>
        </w:rPr>
        <w:t>And murder the fatherless.</w:t>
      </w:r>
    </w:p>
    <w:p w14:paraId="56C505CC" w14:textId="5974969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7 </w:t>
      </w:r>
      <w:r w:rsidR="0062379B">
        <w:rPr>
          <w:rStyle w:val="text"/>
        </w:rPr>
        <w:t>And they say, Jehovah will not see,</w:t>
      </w:r>
    </w:p>
    <w:p w14:paraId="5F7C5958" w14:textId="68C0ECD3" w:rsidR="00D21FFC" w:rsidRPr="009A458C" w:rsidRDefault="0062379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Neither will the God of Jacob consider.</w:t>
      </w:r>
    </w:p>
    <w:p w14:paraId="407C76EF" w14:textId="4C4A44AD" w:rsidR="00D21FFC" w:rsidRPr="0062379B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62379B">
        <w:rPr>
          <w:rStyle w:val="text"/>
          <w:b/>
          <w:bCs/>
          <w:vertAlign w:val="superscript"/>
        </w:rPr>
        <w:t xml:space="preserve">8 </w:t>
      </w:r>
      <w:r w:rsidR="0062379B" w:rsidRPr="0062379B">
        <w:rPr>
          <w:rStyle w:val="text"/>
          <w:b/>
          <w:bCs/>
        </w:rPr>
        <w:t xml:space="preserve">Consider, ye brutish among the </w:t>
      </w:r>
      <w:proofErr w:type="gramStart"/>
      <w:r w:rsidR="0062379B" w:rsidRPr="0062379B">
        <w:rPr>
          <w:rStyle w:val="text"/>
          <w:b/>
          <w:bCs/>
        </w:rPr>
        <w:t>people;</w:t>
      </w:r>
      <w:proofErr w:type="gramEnd"/>
    </w:p>
    <w:p w14:paraId="01EB933B" w14:textId="58397B82" w:rsidR="00D21FFC" w:rsidRPr="009A458C" w:rsidRDefault="0062379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62379B">
        <w:rPr>
          <w:rStyle w:val="text"/>
          <w:b/>
          <w:bCs/>
        </w:rPr>
        <w:t xml:space="preserve">And ye </w:t>
      </w:r>
      <w:proofErr w:type="gramStart"/>
      <w:r w:rsidRPr="0062379B">
        <w:rPr>
          <w:rStyle w:val="text"/>
          <w:b/>
          <w:bCs/>
        </w:rPr>
        <w:t>fools, when</w:t>
      </w:r>
      <w:proofErr w:type="gramEnd"/>
      <w:r w:rsidRPr="0062379B">
        <w:rPr>
          <w:rStyle w:val="text"/>
          <w:b/>
          <w:bCs/>
        </w:rPr>
        <w:t xml:space="preserve"> will ye be wise?</w:t>
      </w:r>
    </w:p>
    <w:p w14:paraId="457C0132" w14:textId="30442230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text"/>
          <w:vertAlign w:val="superscript"/>
        </w:rPr>
        <w:t xml:space="preserve">9 </w:t>
      </w:r>
      <w:r w:rsidR="0062379B">
        <w:rPr>
          <w:rStyle w:val="text"/>
        </w:rPr>
        <w:t xml:space="preserve">He that planted the ear, shall </w:t>
      </w:r>
      <w:r w:rsidR="0062379B">
        <w:rPr>
          <w:rStyle w:val="text"/>
        </w:rPr>
        <w:t>H</w:t>
      </w:r>
      <w:r w:rsidR="0062379B">
        <w:rPr>
          <w:rStyle w:val="text"/>
        </w:rPr>
        <w:t>e not hear?</w:t>
      </w:r>
    </w:p>
    <w:p w14:paraId="4146AEF0" w14:textId="40E05DDC" w:rsidR="00D21FFC" w:rsidRPr="009A458C" w:rsidRDefault="0062379B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He that formed the eye, shall </w:t>
      </w:r>
      <w:r>
        <w:rPr>
          <w:rStyle w:val="text"/>
        </w:rPr>
        <w:t>H</w:t>
      </w:r>
      <w:r>
        <w:rPr>
          <w:rStyle w:val="text"/>
        </w:rPr>
        <w:t xml:space="preserve">e </w:t>
      </w:r>
      <w:proofErr w:type="gramStart"/>
      <w:r>
        <w:rPr>
          <w:rStyle w:val="text"/>
        </w:rPr>
        <w:t>not</w:t>
      </w:r>
      <w:proofErr w:type="gramEnd"/>
      <w:r>
        <w:rPr>
          <w:rStyle w:val="text"/>
        </w:rPr>
        <w:t xml:space="preserve"> see?</w:t>
      </w:r>
    </w:p>
    <w:p w14:paraId="4FB1FA83" w14:textId="7A7D9344" w:rsidR="00D21FFC" w:rsidRPr="00876C8D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876C8D">
        <w:rPr>
          <w:rStyle w:val="text"/>
          <w:b/>
          <w:bCs/>
          <w:vertAlign w:val="superscript"/>
        </w:rPr>
        <w:t xml:space="preserve">10 </w:t>
      </w:r>
      <w:r w:rsidR="00876C8D" w:rsidRPr="00876C8D">
        <w:rPr>
          <w:rStyle w:val="text"/>
          <w:b/>
          <w:bCs/>
        </w:rPr>
        <w:t xml:space="preserve">He that </w:t>
      </w:r>
      <w:proofErr w:type="spellStart"/>
      <w:r w:rsidR="00876C8D" w:rsidRPr="00876C8D">
        <w:rPr>
          <w:rStyle w:val="text"/>
          <w:b/>
          <w:bCs/>
        </w:rPr>
        <w:t>chastiseth</w:t>
      </w:r>
      <w:proofErr w:type="spellEnd"/>
      <w:r w:rsidR="00876C8D" w:rsidRPr="00876C8D">
        <w:rPr>
          <w:rStyle w:val="text"/>
          <w:b/>
          <w:bCs/>
        </w:rPr>
        <w:t xml:space="preserve"> the nations, shall not He correct,</w:t>
      </w:r>
    </w:p>
    <w:p w14:paraId="79E45ECF" w14:textId="3E878972" w:rsidR="00D21FFC" w:rsidRPr="009A458C" w:rsidRDefault="00876C8D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876C8D">
        <w:rPr>
          <w:rStyle w:val="text"/>
          <w:b/>
          <w:bCs/>
          <w:i/>
          <w:iCs/>
        </w:rPr>
        <w:t>Even</w:t>
      </w:r>
      <w:r w:rsidRPr="00876C8D">
        <w:rPr>
          <w:rStyle w:val="text"/>
          <w:b/>
          <w:bCs/>
        </w:rPr>
        <w:t xml:space="preserve"> He that </w:t>
      </w:r>
      <w:proofErr w:type="spellStart"/>
      <w:r w:rsidRPr="00876C8D">
        <w:rPr>
          <w:rStyle w:val="text"/>
          <w:b/>
          <w:bCs/>
        </w:rPr>
        <w:t>teacheth</w:t>
      </w:r>
      <w:proofErr w:type="spellEnd"/>
      <w:r w:rsidRPr="00876C8D">
        <w:rPr>
          <w:rStyle w:val="text"/>
          <w:b/>
          <w:bCs/>
        </w:rPr>
        <w:t xml:space="preserve"> man knowledge?</w:t>
      </w:r>
    </w:p>
    <w:p w14:paraId="491628A1" w14:textId="70B0AA0F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 w:rsidRPr="009A458C">
        <w:rPr>
          <w:rStyle w:val="chapternum"/>
          <w:vertAlign w:val="superscript"/>
        </w:rPr>
        <w:t>1</w:t>
      </w:r>
      <w:r w:rsidR="00D21FFC">
        <w:rPr>
          <w:rStyle w:val="chapternum"/>
          <w:vertAlign w:val="superscript"/>
        </w:rPr>
        <w:t>1</w:t>
      </w:r>
      <w:r w:rsidR="00D21FFC" w:rsidRPr="009A458C">
        <w:rPr>
          <w:rStyle w:val="chapternum"/>
          <w:vertAlign w:val="superscript"/>
        </w:rPr>
        <w:t xml:space="preserve"> </w:t>
      </w:r>
      <w:r w:rsidR="002E33F3">
        <w:rPr>
          <w:rStyle w:val="text"/>
        </w:rPr>
        <w:t xml:space="preserve">Jehovah </w:t>
      </w:r>
      <w:proofErr w:type="spellStart"/>
      <w:r w:rsidR="002E33F3">
        <w:rPr>
          <w:rStyle w:val="text"/>
        </w:rPr>
        <w:t>knoweth</w:t>
      </w:r>
      <w:proofErr w:type="spellEnd"/>
      <w:r w:rsidR="002E33F3">
        <w:rPr>
          <w:rStyle w:val="text"/>
        </w:rPr>
        <w:t xml:space="preserve"> the thoughts of man,</w:t>
      </w:r>
    </w:p>
    <w:p w14:paraId="72218506" w14:textId="447904E0" w:rsidR="00D21FFC" w:rsidRPr="009A458C" w:rsidRDefault="002E33F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That they are vanity.</w:t>
      </w:r>
    </w:p>
    <w:p w14:paraId="0AF91D89" w14:textId="71BCCFED" w:rsidR="00D21FFC" w:rsidRPr="002E33F3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E33F3">
        <w:rPr>
          <w:rStyle w:val="text"/>
          <w:b/>
          <w:bCs/>
          <w:vertAlign w:val="superscript"/>
        </w:rPr>
        <w:t xml:space="preserve">12 </w:t>
      </w:r>
      <w:r w:rsidR="002E33F3" w:rsidRPr="002E33F3">
        <w:rPr>
          <w:rStyle w:val="text"/>
          <w:b/>
          <w:bCs/>
        </w:rPr>
        <w:t xml:space="preserve">Blessed is the man whom Thou </w:t>
      </w:r>
      <w:proofErr w:type="spellStart"/>
      <w:r w:rsidR="002E33F3" w:rsidRPr="002E33F3">
        <w:rPr>
          <w:rStyle w:val="text"/>
          <w:b/>
          <w:bCs/>
        </w:rPr>
        <w:t>chastenest</w:t>
      </w:r>
      <w:proofErr w:type="spellEnd"/>
      <w:r w:rsidR="002E33F3" w:rsidRPr="002E33F3">
        <w:rPr>
          <w:rStyle w:val="text"/>
          <w:b/>
          <w:bCs/>
        </w:rPr>
        <w:t>, O Jehovah,</w:t>
      </w:r>
    </w:p>
    <w:p w14:paraId="11EEC90B" w14:textId="7381AD08" w:rsidR="00D21FFC" w:rsidRPr="009A458C" w:rsidRDefault="002E33F3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2E33F3">
        <w:rPr>
          <w:rStyle w:val="text"/>
          <w:b/>
          <w:bCs/>
        </w:rPr>
        <w:t xml:space="preserve">And </w:t>
      </w:r>
      <w:proofErr w:type="spellStart"/>
      <w:r w:rsidRPr="002E33F3">
        <w:rPr>
          <w:rStyle w:val="text"/>
          <w:b/>
          <w:bCs/>
        </w:rPr>
        <w:t>teachest</w:t>
      </w:r>
      <w:proofErr w:type="spellEnd"/>
      <w:r w:rsidRPr="002E33F3">
        <w:rPr>
          <w:rStyle w:val="text"/>
          <w:b/>
          <w:bCs/>
        </w:rPr>
        <w:t xml:space="preserve"> out of Thy </w:t>
      </w:r>
      <w:proofErr w:type="gramStart"/>
      <w:r w:rsidRPr="002E33F3">
        <w:rPr>
          <w:rStyle w:val="text"/>
          <w:b/>
          <w:bCs/>
        </w:rPr>
        <w:t>law;</w:t>
      </w:r>
      <w:proofErr w:type="gramEnd"/>
    </w:p>
    <w:p w14:paraId="10A36E49" w14:textId="50D80883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13</w:t>
      </w:r>
      <w:r w:rsidR="00D21FFC" w:rsidRPr="009A458C">
        <w:rPr>
          <w:rStyle w:val="text"/>
          <w:vertAlign w:val="superscript"/>
        </w:rPr>
        <w:t xml:space="preserve"> </w:t>
      </w:r>
      <w:r w:rsidR="002E33F3">
        <w:rPr>
          <w:rStyle w:val="text"/>
        </w:rPr>
        <w:t>That Thou mayest give him rest from the days of adversity,</w:t>
      </w:r>
    </w:p>
    <w:p w14:paraId="68CA9E57" w14:textId="0ACB6621" w:rsidR="00D21FFC" w:rsidRPr="009A458C" w:rsidRDefault="002E33F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 xml:space="preserve">Until the pit </w:t>
      </w:r>
      <w:proofErr w:type="gramStart"/>
      <w:r>
        <w:rPr>
          <w:rStyle w:val="text"/>
        </w:rPr>
        <w:t>be</w:t>
      </w:r>
      <w:proofErr w:type="gramEnd"/>
      <w:r>
        <w:rPr>
          <w:rStyle w:val="text"/>
        </w:rPr>
        <w:t xml:space="preserve"> </w:t>
      </w:r>
      <w:proofErr w:type="spellStart"/>
      <w:r>
        <w:rPr>
          <w:rStyle w:val="text"/>
        </w:rPr>
        <w:t>digged</w:t>
      </w:r>
      <w:proofErr w:type="spellEnd"/>
      <w:r>
        <w:rPr>
          <w:rStyle w:val="text"/>
        </w:rPr>
        <w:t xml:space="preserve"> for the wicked.</w:t>
      </w:r>
    </w:p>
    <w:p w14:paraId="402955CF" w14:textId="3819BFFA" w:rsidR="00D21FFC" w:rsidRPr="002E33F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E33F3">
        <w:rPr>
          <w:rStyle w:val="text"/>
          <w:b/>
          <w:bCs/>
          <w:vertAlign w:val="superscript"/>
        </w:rPr>
        <w:t xml:space="preserve">14 </w:t>
      </w:r>
      <w:r w:rsidR="002E33F3" w:rsidRPr="002E33F3">
        <w:rPr>
          <w:rStyle w:val="text"/>
          <w:b/>
          <w:bCs/>
        </w:rPr>
        <w:t>For Jehovah will not cast off His people,</w:t>
      </w:r>
    </w:p>
    <w:p w14:paraId="0CCDB6C0" w14:textId="4EE6B84E" w:rsidR="00D21FFC" w:rsidRPr="009A458C" w:rsidRDefault="002E33F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E33F3">
        <w:rPr>
          <w:rStyle w:val="text"/>
          <w:b/>
          <w:bCs/>
        </w:rPr>
        <w:t>Neither will He forsake His inheritance.</w:t>
      </w:r>
    </w:p>
    <w:p w14:paraId="4AE8A157" w14:textId="0439640D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15</w:t>
      </w:r>
      <w:r w:rsidR="00D21FFC" w:rsidRPr="009A458C">
        <w:rPr>
          <w:rStyle w:val="text"/>
          <w:vertAlign w:val="superscript"/>
        </w:rPr>
        <w:t xml:space="preserve"> </w:t>
      </w:r>
      <w:r w:rsidR="002E33F3">
        <w:rPr>
          <w:rStyle w:val="text"/>
        </w:rPr>
        <w:t xml:space="preserve">For judgment shall return unto </w:t>
      </w:r>
      <w:proofErr w:type="gramStart"/>
      <w:r w:rsidR="002E33F3">
        <w:rPr>
          <w:rStyle w:val="text"/>
        </w:rPr>
        <w:t>righteousness;</w:t>
      </w:r>
      <w:proofErr w:type="gramEnd"/>
    </w:p>
    <w:p w14:paraId="59826C48" w14:textId="28C006CA" w:rsidR="00D21FFC" w:rsidRPr="009A458C" w:rsidRDefault="002E33F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all the upright in heart shall follow it.</w:t>
      </w:r>
    </w:p>
    <w:p w14:paraId="7B80F2A6" w14:textId="69D13278" w:rsidR="00D21FFC" w:rsidRPr="002E33F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E33F3">
        <w:rPr>
          <w:rStyle w:val="text"/>
          <w:b/>
          <w:bCs/>
          <w:vertAlign w:val="superscript"/>
        </w:rPr>
        <w:t xml:space="preserve">16 </w:t>
      </w:r>
      <w:r w:rsidR="002E33F3" w:rsidRPr="002E33F3">
        <w:rPr>
          <w:rStyle w:val="text"/>
          <w:b/>
          <w:bCs/>
        </w:rPr>
        <w:t xml:space="preserve">Who will rise up for me against the </w:t>
      </w:r>
      <w:proofErr w:type="gramStart"/>
      <w:r w:rsidR="002E33F3" w:rsidRPr="002E33F3">
        <w:rPr>
          <w:rStyle w:val="text"/>
          <w:b/>
          <w:bCs/>
        </w:rPr>
        <w:t>evil-doers</w:t>
      </w:r>
      <w:proofErr w:type="gramEnd"/>
      <w:r w:rsidR="002E33F3" w:rsidRPr="002E33F3">
        <w:rPr>
          <w:rStyle w:val="text"/>
          <w:b/>
          <w:bCs/>
        </w:rPr>
        <w:t>?</w:t>
      </w:r>
    </w:p>
    <w:p w14:paraId="1CE9CB1C" w14:textId="198A238D" w:rsidR="00D21FFC" w:rsidRPr="009A458C" w:rsidRDefault="002E33F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2E33F3">
        <w:rPr>
          <w:rStyle w:val="text"/>
          <w:b/>
          <w:bCs/>
        </w:rPr>
        <w:t>Who will stand up for me against the workers of iniquity?</w:t>
      </w:r>
    </w:p>
    <w:p w14:paraId="5021ADF0" w14:textId="638298A9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17</w:t>
      </w:r>
      <w:r w:rsidR="00D21FFC" w:rsidRPr="009A458C">
        <w:rPr>
          <w:rStyle w:val="text"/>
          <w:vertAlign w:val="superscript"/>
        </w:rPr>
        <w:t xml:space="preserve"> </w:t>
      </w:r>
      <w:r w:rsidR="002E33F3">
        <w:rPr>
          <w:rStyle w:val="text"/>
        </w:rPr>
        <w:t>Unless Jehovah had been my help,</w:t>
      </w:r>
    </w:p>
    <w:p w14:paraId="371AB5F1" w14:textId="24276D54" w:rsidR="00D21FFC" w:rsidRPr="009A458C" w:rsidRDefault="002E33F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My soul had soon dwelt in silence.</w:t>
      </w:r>
    </w:p>
    <w:p w14:paraId="16C2ABA8" w14:textId="1799F281" w:rsidR="00D21FFC" w:rsidRPr="002E33F3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2E33F3">
        <w:rPr>
          <w:rStyle w:val="text"/>
          <w:b/>
          <w:bCs/>
          <w:vertAlign w:val="superscript"/>
        </w:rPr>
        <w:t xml:space="preserve">18 </w:t>
      </w:r>
      <w:r w:rsidR="002E33F3" w:rsidRPr="002E33F3">
        <w:rPr>
          <w:rStyle w:val="text"/>
          <w:b/>
          <w:bCs/>
        </w:rPr>
        <w:t xml:space="preserve">When I said, My foot </w:t>
      </w:r>
      <w:proofErr w:type="spellStart"/>
      <w:proofErr w:type="gramStart"/>
      <w:r w:rsidR="002E33F3" w:rsidRPr="002E33F3">
        <w:rPr>
          <w:rStyle w:val="text"/>
          <w:b/>
          <w:bCs/>
        </w:rPr>
        <w:t>slippeth</w:t>
      </w:r>
      <w:proofErr w:type="spellEnd"/>
      <w:r w:rsidR="002E33F3" w:rsidRPr="002E33F3">
        <w:rPr>
          <w:rStyle w:val="text"/>
          <w:b/>
          <w:bCs/>
        </w:rPr>
        <w:t>;</w:t>
      </w:r>
      <w:proofErr w:type="gramEnd"/>
    </w:p>
    <w:p w14:paraId="453FFBFC" w14:textId="07F9012E" w:rsidR="00D21FFC" w:rsidRPr="009A458C" w:rsidRDefault="002E33F3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proofErr w:type="gramStart"/>
      <w:r w:rsidRPr="002E33F3">
        <w:rPr>
          <w:rStyle w:val="text"/>
          <w:b/>
          <w:bCs/>
        </w:rPr>
        <w:t>Thy</w:t>
      </w:r>
      <w:proofErr w:type="gramEnd"/>
      <w:r w:rsidRPr="002E33F3">
        <w:rPr>
          <w:rStyle w:val="text"/>
          <w:b/>
          <w:bCs/>
        </w:rPr>
        <w:t xml:space="preserve"> lovingkindness, O Jehovah, held me up.</w:t>
      </w:r>
    </w:p>
    <w:p w14:paraId="42B2D5FA" w14:textId="76AEEBAB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19</w:t>
      </w:r>
      <w:r w:rsidR="00D21FFC" w:rsidRPr="009A458C">
        <w:rPr>
          <w:rStyle w:val="text"/>
          <w:vertAlign w:val="superscript"/>
        </w:rPr>
        <w:t xml:space="preserve"> </w:t>
      </w:r>
      <w:r w:rsidR="00132436">
        <w:rPr>
          <w:rStyle w:val="text"/>
        </w:rPr>
        <w:t>In the multitude of my thoughts within me Thy comforts delight my soul.</w:t>
      </w:r>
    </w:p>
    <w:p w14:paraId="452E0F9C" w14:textId="2F93F489" w:rsidR="00D21FFC" w:rsidRPr="00132436" w:rsidRDefault="00D21FFC" w:rsidP="00D21FFC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132436">
        <w:rPr>
          <w:rStyle w:val="text"/>
          <w:b/>
          <w:bCs/>
          <w:vertAlign w:val="superscript"/>
        </w:rPr>
        <w:t xml:space="preserve">20 </w:t>
      </w:r>
      <w:r w:rsidR="00132436" w:rsidRPr="00132436">
        <w:rPr>
          <w:rStyle w:val="text"/>
          <w:b/>
          <w:bCs/>
        </w:rPr>
        <w:t>Shall the throne of wickedness have fellowship with Thee,</w:t>
      </w:r>
    </w:p>
    <w:p w14:paraId="1319AB7E" w14:textId="5A18F785" w:rsidR="00D21FFC" w:rsidRPr="009A458C" w:rsidRDefault="0013243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 w:rsidRPr="00132436">
        <w:rPr>
          <w:rStyle w:val="text"/>
          <w:b/>
          <w:bCs/>
        </w:rPr>
        <w:t xml:space="preserve">Which </w:t>
      </w:r>
      <w:proofErr w:type="spellStart"/>
      <w:r w:rsidRPr="00132436">
        <w:rPr>
          <w:rStyle w:val="text"/>
          <w:b/>
          <w:bCs/>
        </w:rPr>
        <w:t>frameth</w:t>
      </w:r>
      <w:proofErr w:type="spellEnd"/>
      <w:r w:rsidRPr="00132436">
        <w:rPr>
          <w:rStyle w:val="text"/>
          <w:b/>
          <w:bCs/>
        </w:rPr>
        <w:t xml:space="preserve"> mischief by statute?</w:t>
      </w:r>
    </w:p>
    <w:p w14:paraId="403A77D6" w14:textId="0ADC9BA9" w:rsidR="00D21FFC" w:rsidRPr="009A458C" w:rsidRDefault="00B72655" w:rsidP="00D21FFC">
      <w:pPr>
        <w:pStyle w:val="line"/>
        <w:spacing w:before="0" w:beforeAutospacing="0" w:after="0" w:afterAutospacing="0"/>
        <w:ind w:left="1440" w:hanging="1440"/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chapternum"/>
          <w:vertAlign w:val="superscript"/>
        </w:rPr>
        <w:t>21</w:t>
      </w:r>
      <w:r w:rsidR="00D21FFC" w:rsidRPr="009A458C">
        <w:rPr>
          <w:rStyle w:val="chapternum"/>
          <w:vertAlign w:val="superscript"/>
        </w:rPr>
        <w:t xml:space="preserve"> </w:t>
      </w:r>
      <w:r w:rsidR="00132436">
        <w:rPr>
          <w:rStyle w:val="text"/>
        </w:rPr>
        <w:t>They gather themselves together against the soul of the righteous,</w:t>
      </w:r>
    </w:p>
    <w:p w14:paraId="1E1434D2" w14:textId="4C4C5CEA" w:rsidR="00D21FFC" w:rsidRPr="009A458C" w:rsidRDefault="00132436" w:rsidP="00D21FFC">
      <w:pPr>
        <w:pStyle w:val="line"/>
        <w:spacing w:before="0" w:beforeAutospacing="0" w:after="0" w:afterAutospacing="0"/>
        <w:ind w:left="1800"/>
        <w:rPr>
          <w:rStyle w:val="text"/>
        </w:rPr>
      </w:pPr>
      <w:r>
        <w:rPr>
          <w:rStyle w:val="text"/>
        </w:rPr>
        <w:t>And condemn the innocent blood.</w:t>
      </w:r>
    </w:p>
    <w:p w14:paraId="083B1B3C" w14:textId="28955187" w:rsidR="00D21FFC" w:rsidRPr="00ED2BB9" w:rsidRDefault="00D21FFC" w:rsidP="00D21FFC">
      <w:pPr>
        <w:pStyle w:val="line"/>
        <w:spacing w:before="0" w:beforeAutospacing="0" w:after="0" w:afterAutospacing="0"/>
        <w:ind w:left="1440" w:hanging="1440"/>
        <w:rPr>
          <w:b/>
          <w:bCs/>
        </w:rPr>
      </w:pPr>
      <w:r w:rsidRPr="009A458C">
        <w:rPr>
          <w:rStyle w:val="text"/>
        </w:rPr>
        <w:t>Response:</w:t>
      </w:r>
      <w:r w:rsidRPr="009A458C">
        <w:rPr>
          <w:rStyle w:val="text"/>
        </w:rPr>
        <w:tab/>
      </w:r>
      <w:r w:rsidRPr="00ED2BB9">
        <w:rPr>
          <w:rStyle w:val="text"/>
          <w:b/>
          <w:bCs/>
          <w:vertAlign w:val="superscript"/>
        </w:rPr>
        <w:t xml:space="preserve">22 </w:t>
      </w:r>
      <w:r w:rsidR="00132436" w:rsidRPr="00ED2BB9">
        <w:rPr>
          <w:rStyle w:val="text"/>
          <w:b/>
          <w:bCs/>
        </w:rPr>
        <w:t>But Jehovah hath been my high tower,</w:t>
      </w:r>
    </w:p>
    <w:p w14:paraId="5E907016" w14:textId="03657DB1" w:rsidR="00D21FFC" w:rsidRPr="009A458C" w:rsidRDefault="00132436" w:rsidP="00D21FFC">
      <w:pPr>
        <w:pStyle w:val="line"/>
        <w:spacing w:before="0" w:beforeAutospacing="0" w:after="0" w:afterAutospacing="0"/>
        <w:ind w:left="1800"/>
        <w:rPr>
          <w:rStyle w:val="chapternum"/>
        </w:rPr>
      </w:pPr>
      <w:r w:rsidRPr="00ED2BB9">
        <w:rPr>
          <w:rStyle w:val="text"/>
          <w:b/>
          <w:bCs/>
        </w:rPr>
        <w:t>And my God the rock of my refuge.</w:t>
      </w:r>
    </w:p>
    <w:p w14:paraId="6628EB09" w14:textId="67939403" w:rsidR="00D21FFC" w:rsidRDefault="00B72655" w:rsidP="00D21FFC">
      <w:pPr>
        <w:pStyle w:val="line"/>
        <w:spacing w:before="0" w:beforeAutospacing="0" w:after="0" w:afterAutospacing="0"/>
        <w:ind w:left="1440" w:hanging="1440"/>
        <w:rPr>
          <w:rStyle w:val="text"/>
        </w:rPr>
      </w:pPr>
      <w:r>
        <w:rPr>
          <w:rStyle w:val="chapternum"/>
        </w:rPr>
        <w:t xml:space="preserve">Leader: </w:t>
      </w:r>
      <w:r w:rsidR="00D21FFC" w:rsidRPr="009A458C">
        <w:rPr>
          <w:rStyle w:val="chapternum"/>
        </w:rPr>
        <w:tab/>
      </w:r>
      <w:r w:rsidR="00D21FFC">
        <w:rPr>
          <w:rStyle w:val="text"/>
          <w:vertAlign w:val="superscript"/>
        </w:rPr>
        <w:t>23</w:t>
      </w:r>
      <w:r w:rsidR="00D21FFC" w:rsidRPr="009A458C">
        <w:rPr>
          <w:rStyle w:val="text"/>
          <w:vertAlign w:val="superscript"/>
        </w:rPr>
        <w:t xml:space="preserve"> </w:t>
      </w:r>
      <w:r w:rsidR="00ED2BB9">
        <w:rPr>
          <w:rStyle w:val="text"/>
        </w:rPr>
        <w:t>And he hath brought upon them their own iniquity,</w:t>
      </w:r>
    </w:p>
    <w:p w14:paraId="23FD9909" w14:textId="23A23772" w:rsidR="00ED2BB9" w:rsidRPr="00E804DC" w:rsidRDefault="00ED2BB9" w:rsidP="00ED2BB9">
      <w:pPr>
        <w:pStyle w:val="line"/>
        <w:spacing w:before="0" w:beforeAutospacing="0" w:after="0" w:afterAutospacing="0"/>
        <w:ind w:left="1440" w:hanging="1440"/>
        <w:rPr>
          <w:rStyle w:val="text"/>
          <w:b/>
          <w:bCs/>
        </w:rPr>
      </w:pPr>
      <w:r w:rsidRPr="009A458C">
        <w:rPr>
          <w:rStyle w:val="text"/>
        </w:rPr>
        <w:t>Response</w:t>
      </w:r>
      <w:r w:rsidR="00E804DC">
        <w:rPr>
          <w:rStyle w:val="text"/>
        </w:rPr>
        <w:t>:</w:t>
      </w:r>
      <w:r w:rsidR="00E804DC">
        <w:rPr>
          <w:rStyle w:val="text"/>
        </w:rPr>
        <w:tab/>
      </w:r>
      <w:r w:rsidR="00E804DC" w:rsidRPr="00E804DC">
        <w:rPr>
          <w:rStyle w:val="text"/>
          <w:b/>
          <w:bCs/>
        </w:rPr>
        <w:t xml:space="preserve">And will cut them off in their own </w:t>
      </w:r>
      <w:proofErr w:type="gramStart"/>
      <w:r w:rsidR="00E804DC" w:rsidRPr="00E804DC">
        <w:rPr>
          <w:rStyle w:val="text"/>
          <w:b/>
          <w:bCs/>
        </w:rPr>
        <w:t>wickedness;</w:t>
      </w:r>
      <w:proofErr w:type="gramEnd"/>
    </w:p>
    <w:p w14:paraId="6F00B9A7" w14:textId="2135C9A9" w:rsidR="00C26A5E" w:rsidRPr="00D70550" w:rsidRDefault="00E804DC" w:rsidP="00E804DC">
      <w:pPr>
        <w:pStyle w:val="line"/>
        <w:spacing w:before="0" w:beforeAutospacing="0" w:after="0" w:afterAutospacing="0"/>
        <w:ind w:left="1800"/>
        <w:rPr>
          <w:rStyle w:val="text"/>
          <w:rFonts w:cstheme="minorHAnsi"/>
        </w:rPr>
      </w:pPr>
      <w:r w:rsidRPr="00E804DC">
        <w:rPr>
          <w:rStyle w:val="text"/>
          <w:b/>
          <w:bCs/>
        </w:rPr>
        <w:t>Jehovah our God will cut them off.</w:t>
      </w:r>
    </w:p>
    <w:sectPr w:rsidR="00C26A5E" w:rsidRPr="00D70550" w:rsidSect="00AA6E60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CC15" w14:textId="77777777" w:rsidR="000E6856" w:rsidRDefault="000E6856" w:rsidP="00A7180D">
      <w:pPr>
        <w:spacing w:after="0" w:line="240" w:lineRule="auto"/>
      </w:pPr>
      <w:r>
        <w:separator/>
      </w:r>
    </w:p>
  </w:endnote>
  <w:endnote w:type="continuationSeparator" w:id="0">
    <w:p w14:paraId="3172338C" w14:textId="77777777" w:rsidR="000E6856" w:rsidRDefault="000E6856" w:rsidP="00A7180D">
      <w:pPr>
        <w:spacing w:after="0" w:line="240" w:lineRule="auto"/>
      </w:pPr>
      <w:r>
        <w:continuationSeparator/>
      </w:r>
    </w:p>
  </w:endnote>
  <w:endnote w:type="continuationNotice" w:id="1">
    <w:p w14:paraId="27582073" w14:textId="77777777" w:rsidR="000E6856" w:rsidRDefault="000E68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8189" w14:textId="3321CE5C" w:rsidR="00943192" w:rsidRPr="002E0106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>Scripture used is from</w:t>
    </w:r>
    <w:r w:rsidR="00FC5D78">
      <w:rPr>
        <w:rFonts w:ascii="Arial" w:hAnsi="Arial" w:cs="Arial"/>
        <w:sz w:val="18"/>
        <w:szCs w:val="18"/>
      </w:rPr>
      <w:t xml:space="preserve"> the</w:t>
    </w:r>
    <w:r w:rsidRPr="002E0106">
      <w:rPr>
        <w:rFonts w:ascii="Arial" w:hAnsi="Arial" w:cs="Arial"/>
        <w:sz w:val="18"/>
        <w:szCs w:val="18"/>
      </w:rPr>
      <w:t xml:space="preserve"> American Standard Version, an English translation</w:t>
    </w:r>
    <w:r>
      <w:rPr>
        <w:rFonts w:ascii="Arial" w:hAnsi="Arial" w:cs="Arial"/>
        <w:sz w:val="18"/>
        <w:szCs w:val="18"/>
      </w:rPr>
      <w:t xml:space="preserve"> of the Bible</w:t>
    </w:r>
    <w:r w:rsidRPr="002E0106">
      <w:rPr>
        <w:rFonts w:ascii="Arial" w:hAnsi="Arial" w:cs="Arial"/>
        <w:sz w:val="18"/>
        <w:szCs w:val="18"/>
      </w:rPr>
      <w:t xml:space="preserve"> in the public domain.</w:t>
    </w:r>
  </w:p>
  <w:p w14:paraId="5E8E3551" w14:textId="77777777" w:rsid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All </w:t>
    </w:r>
    <w:r>
      <w:rPr>
        <w:rFonts w:ascii="Arial" w:hAnsi="Arial" w:cs="Arial"/>
        <w:sz w:val="18"/>
        <w:szCs w:val="18"/>
      </w:rPr>
      <w:t xml:space="preserve">additional </w:t>
    </w:r>
    <w:r w:rsidRPr="002E0106">
      <w:rPr>
        <w:rFonts w:ascii="Arial" w:hAnsi="Arial" w:cs="Arial"/>
        <w:sz w:val="18"/>
        <w:szCs w:val="18"/>
      </w:rPr>
      <w:t>content is placed in the public domain for the glory of God and to forward the Gospel of Jesus Christ.</w:t>
    </w:r>
  </w:p>
  <w:p w14:paraId="1C67BB6E" w14:textId="274D4A1E" w:rsidR="009B65C2" w:rsidRPr="002E0106" w:rsidRDefault="009B65C2" w:rsidP="0094319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Please report any errors to Stephen A. Curry, Pastor, London Methodist Church, LondonMC.Pastor@Outlook.com</w:t>
    </w:r>
  </w:p>
  <w:p w14:paraId="3DA58CBC" w14:textId="3394D254" w:rsidR="00A7180D" w:rsidRPr="00943192" w:rsidRDefault="00943192" w:rsidP="00943192">
    <w:pPr>
      <w:pStyle w:val="Footer"/>
      <w:jc w:val="center"/>
      <w:rPr>
        <w:rFonts w:ascii="Arial" w:hAnsi="Arial" w:cs="Arial"/>
        <w:sz w:val="18"/>
        <w:szCs w:val="18"/>
      </w:rPr>
    </w:pPr>
    <w:r w:rsidRPr="002E0106">
      <w:rPr>
        <w:rFonts w:ascii="Arial" w:hAnsi="Arial" w:cs="Arial"/>
        <w:sz w:val="18"/>
        <w:szCs w:val="18"/>
      </w:rPr>
      <w:t xml:space="preserve">Page </w:t>
    </w:r>
    <w:r w:rsidRPr="002E0106">
      <w:rPr>
        <w:rFonts w:ascii="Arial" w:hAnsi="Arial" w:cs="Arial"/>
        <w:sz w:val="18"/>
        <w:szCs w:val="18"/>
      </w:rPr>
      <w:fldChar w:fldCharType="begin"/>
    </w:r>
    <w:r w:rsidRPr="002E0106">
      <w:rPr>
        <w:rFonts w:ascii="Arial" w:hAnsi="Arial" w:cs="Arial"/>
        <w:sz w:val="18"/>
        <w:szCs w:val="18"/>
      </w:rPr>
      <w:instrText xml:space="preserve"> PAGE   \* MERGEFORMAT </w:instrText>
    </w:r>
    <w:r w:rsidRPr="002E010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1</w:t>
    </w:r>
    <w:r w:rsidRPr="002E0106">
      <w:rPr>
        <w:rFonts w:ascii="Arial" w:hAnsi="Arial" w:cs="Arial"/>
        <w:sz w:val="18"/>
        <w:szCs w:val="18"/>
      </w:rPr>
      <w:fldChar w:fldCharType="end"/>
    </w:r>
    <w:r w:rsidRPr="002E0106">
      <w:rPr>
        <w:rFonts w:ascii="Arial" w:hAnsi="Arial" w:cs="Arial"/>
        <w:sz w:val="18"/>
        <w:szCs w:val="18"/>
      </w:rPr>
      <w:t xml:space="preserve"> of </w:t>
    </w:r>
    <w:r w:rsidRPr="002E0106">
      <w:rPr>
        <w:rStyle w:val="PageNumber"/>
        <w:rFonts w:ascii="Arial" w:hAnsi="Arial" w:cs="Arial"/>
        <w:sz w:val="18"/>
        <w:szCs w:val="18"/>
      </w:rPr>
      <w:fldChar w:fldCharType="begin"/>
    </w:r>
    <w:r w:rsidRPr="002E0106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E0106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sz w:val="18"/>
        <w:szCs w:val="18"/>
      </w:rPr>
      <w:t>1</w:t>
    </w:r>
    <w:r w:rsidRPr="002E0106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CB28" w14:textId="77777777" w:rsidR="000E6856" w:rsidRDefault="000E6856" w:rsidP="00A7180D">
      <w:pPr>
        <w:spacing w:after="0" w:line="240" w:lineRule="auto"/>
      </w:pPr>
      <w:r>
        <w:separator/>
      </w:r>
    </w:p>
  </w:footnote>
  <w:footnote w:type="continuationSeparator" w:id="0">
    <w:p w14:paraId="3E430864" w14:textId="77777777" w:rsidR="000E6856" w:rsidRDefault="000E6856" w:rsidP="00A7180D">
      <w:pPr>
        <w:spacing w:after="0" w:line="240" w:lineRule="auto"/>
      </w:pPr>
      <w:r>
        <w:continuationSeparator/>
      </w:r>
    </w:p>
  </w:footnote>
  <w:footnote w:type="continuationNotice" w:id="1">
    <w:p w14:paraId="6E775E0A" w14:textId="77777777" w:rsidR="000E6856" w:rsidRDefault="000E68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51F" w14:textId="46417632" w:rsidR="00A7180D" w:rsidRPr="0027652B" w:rsidRDefault="0027652B" w:rsidP="0027652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0369C2">
      <w:rPr>
        <w:rFonts w:ascii="Times New Roman" w:hAnsi="Times New Roman" w:cs="Times New Roman"/>
        <w:b/>
        <w:bCs/>
        <w:sz w:val="28"/>
        <w:szCs w:val="28"/>
        <w:u w:val="single"/>
      </w:rPr>
      <w:t xml:space="preserve">Psalm </w:t>
    </w:r>
    <w:r w:rsidR="00E804DC">
      <w:rPr>
        <w:rFonts w:ascii="Times New Roman" w:hAnsi="Times New Roman" w:cs="Times New Roman"/>
        <w:b/>
        <w:bCs/>
        <w:sz w:val="28"/>
        <w:szCs w:val="28"/>
        <w:u w:val="single"/>
      </w:rPr>
      <w:t>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8F"/>
    <w:rsid w:val="000013A9"/>
    <w:rsid w:val="00075D31"/>
    <w:rsid w:val="000E6856"/>
    <w:rsid w:val="000F17C2"/>
    <w:rsid w:val="000F5317"/>
    <w:rsid w:val="00126C4E"/>
    <w:rsid w:val="00132436"/>
    <w:rsid w:val="001638AA"/>
    <w:rsid w:val="00191C61"/>
    <w:rsid w:val="001C0DF8"/>
    <w:rsid w:val="001C464D"/>
    <w:rsid w:val="001D5BC8"/>
    <w:rsid w:val="002135FB"/>
    <w:rsid w:val="002162BD"/>
    <w:rsid w:val="002270F8"/>
    <w:rsid w:val="002442BA"/>
    <w:rsid w:val="0027652B"/>
    <w:rsid w:val="002E33F3"/>
    <w:rsid w:val="00316FB1"/>
    <w:rsid w:val="00335F75"/>
    <w:rsid w:val="00341A14"/>
    <w:rsid w:val="003579BA"/>
    <w:rsid w:val="003E200C"/>
    <w:rsid w:val="004441C6"/>
    <w:rsid w:val="00444E71"/>
    <w:rsid w:val="004A4DEA"/>
    <w:rsid w:val="005137A7"/>
    <w:rsid w:val="005168DA"/>
    <w:rsid w:val="00577272"/>
    <w:rsid w:val="005831D5"/>
    <w:rsid w:val="0058713A"/>
    <w:rsid w:val="0061619E"/>
    <w:rsid w:val="0062379B"/>
    <w:rsid w:val="006251CA"/>
    <w:rsid w:val="0063201A"/>
    <w:rsid w:val="00661C4C"/>
    <w:rsid w:val="00690D58"/>
    <w:rsid w:val="006B257C"/>
    <w:rsid w:val="007042E9"/>
    <w:rsid w:val="00734B6E"/>
    <w:rsid w:val="00790758"/>
    <w:rsid w:val="00793BE4"/>
    <w:rsid w:val="007A5C97"/>
    <w:rsid w:val="007B1479"/>
    <w:rsid w:val="007B3340"/>
    <w:rsid w:val="008175DC"/>
    <w:rsid w:val="00823588"/>
    <w:rsid w:val="00824079"/>
    <w:rsid w:val="00830A35"/>
    <w:rsid w:val="00847F63"/>
    <w:rsid w:val="00876C8D"/>
    <w:rsid w:val="008A6B4A"/>
    <w:rsid w:val="008C6622"/>
    <w:rsid w:val="008C6BE3"/>
    <w:rsid w:val="008F18FD"/>
    <w:rsid w:val="008F689E"/>
    <w:rsid w:val="009215E5"/>
    <w:rsid w:val="00943192"/>
    <w:rsid w:val="009704CA"/>
    <w:rsid w:val="00972CD8"/>
    <w:rsid w:val="009A3454"/>
    <w:rsid w:val="009A458C"/>
    <w:rsid w:val="009B65C2"/>
    <w:rsid w:val="00A51BC2"/>
    <w:rsid w:val="00A5584A"/>
    <w:rsid w:val="00A56835"/>
    <w:rsid w:val="00A7180D"/>
    <w:rsid w:val="00A8203E"/>
    <w:rsid w:val="00AA6E60"/>
    <w:rsid w:val="00AD3DDF"/>
    <w:rsid w:val="00AE7FEC"/>
    <w:rsid w:val="00AF7F9B"/>
    <w:rsid w:val="00B11A8F"/>
    <w:rsid w:val="00B54325"/>
    <w:rsid w:val="00B72655"/>
    <w:rsid w:val="00BC777B"/>
    <w:rsid w:val="00BE179C"/>
    <w:rsid w:val="00C1138F"/>
    <w:rsid w:val="00C15BCE"/>
    <w:rsid w:val="00C26A5E"/>
    <w:rsid w:val="00C75F56"/>
    <w:rsid w:val="00C81850"/>
    <w:rsid w:val="00C9190F"/>
    <w:rsid w:val="00CC0EB3"/>
    <w:rsid w:val="00D21FFC"/>
    <w:rsid w:val="00D47587"/>
    <w:rsid w:val="00D52FE0"/>
    <w:rsid w:val="00D6151E"/>
    <w:rsid w:val="00D70550"/>
    <w:rsid w:val="00DE131D"/>
    <w:rsid w:val="00E1363D"/>
    <w:rsid w:val="00E3084A"/>
    <w:rsid w:val="00E804DC"/>
    <w:rsid w:val="00ED2559"/>
    <w:rsid w:val="00ED2BB9"/>
    <w:rsid w:val="00F07EA7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75017"/>
  <w15:chartTrackingRefBased/>
  <w15:docId w15:val="{D5BC30D1-C1B5-4853-9857-D1126058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11A8F"/>
  </w:style>
  <w:style w:type="character" w:customStyle="1" w:styleId="chapternum">
    <w:name w:val="chapternum"/>
    <w:basedOn w:val="DefaultParagraphFont"/>
    <w:rsid w:val="00B11A8F"/>
  </w:style>
  <w:style w:type="character" w:styleId="Hyperlink">
    <w:name w:val="Hyperlink"/>
    <w:basedOn w:val="DefaultParagraphFont"/>
    <w:uiPriority w:val="99"/>
    <w:semiHidden/>
    <w:unhideWhenUsed/>
    <w:rsid w:val="00B11A8F"/>
    <w:rPr>
      <w:color w:val="0000FF"/>
      <w:u w:val="single"/>
    </w:rPr>
  </w:style>
  <w:style w:type="paragraph" w:customStyle="1" w:styleId="line">
    <w:name w:val="line"/>
    <w:basedOn w:val="Normal"/>
    <w:rsid w:val="0069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80D"/>
  </w:style>
  <w:style w:type="paragraph" w:styleId="Footer">
    <w:name w:val="footer"/>
    <w:basedOn w:val="Normal"/>
    <w:link w:val="FooterChar"/>
    <w:uiPriority w:val="99"/>
    <w:unhideWhenUsed/>
    <w:rsid w:val="00A71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80D"/>
  </w:style>
  <w:style w:type="character" w:styleId="PageNumber">
    <w:name w:val="page number"/>
    <w:basedOn w:val="DefaultParagraphFont"/>
    <w:rsid w:val="00943192"/>
  </w:style>
  <w:style w:type="character" w:customStyle="1" w:styleId="selah">
    <w:name w:val="selah"/>
    <w:basedOn w:val="DefaultParagraphFont"/>
    <w:rsid w:val="009A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Curry</dc:creator>
  <cp:keywords/>
  <dc:description/>
  <cp:lastModifiedBy>Stephen Curry</cp:lastModifiedBy>
  <cp:revision>11</cp:revision>
  <dcterms:created xsi:type="dcterms:W3CDTF">2023-09-02T15:48:00Z</dcterms:created>
  <dcterms:modified xsi:type="dcterms:W3CDTF">2023-09-02T16:02:00Z</dcterms:modified>
</cp:coreProperties>
</file>