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0B39239C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80038E">
        <w:rPr>
          <w:rStyle w:val="text"/>
        </w:rPr>
        <w:t xml:space="preserve">Praise the </w:t>
      </w:r>
      <w:r w:rsidR="0080038E">
        <w:rPr>
          <w:rStyle w:val="small-caps"/>
          <w:smallCaps/>
        </w:rPr>
        <w:t>Lord</w:t>
      </w:r>
      <w:r w:rsidR="0080038E">
        <w:rPr>
          <w:rStyle w:val="text"/>
        </w:rPr>
        <w:t>.</w:t>
      </w:r>
    </w:p>
    <w:p w14:paraId="127B7D82" w14:textId="2A17BC04" w:rsidR="00D21FFC" w:rsidRDefault="0080038E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Praise the </w:t>
      </w:r>
      <w:r>
        <w:rPr>
          <w:rStyle w:val="small-caps"/>
          <w:smallCaps/>
        </w:rPr>
        <w:t>Lord</w:t>
      </w:r>
      <w:r>
        <w:rPr>
          <w:rStyle w:val="text"/>
        </w:rPr>
        <w:t xml:space="preserve"> from the </w:t>
      </w:r>
      <w:proofErr w:type="gramStart"/>
      <w:r>
        <w:rPr>
          <w:rStyle w:val="text"/>
        </w:rPr>
        <w:t>heavens;</w:t>
      </w:r>
      <w:proofErr w:type="gramEnd"/>
    </w:p>
    <w:p w14:paraId="5AF17A29" w14:textId="6B949C99" w:rsidR="0080038E" w:rsidRPr="009A458C" w:rsidRDefault="0080038E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praise Him in the heights above.</w:t>
      </w:r>
    </w:p>
    <w:p w14:paraId="268A995A" w14:textId="3F488DCC" w:rsidR="00D21FFC" w:rsidRPr="0080038E" w:rsidRDefault="000A0711" w:rsidP="00181C03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</w:t>
      </w:r>
      <w:r w:rsidR="00D21FFC" w:rsidRPr="009A458C">
        <w:rPr>
          <w:rStyle w:val="text"/>
        </w:rPr>
        <w:t>:</w:t>
      </w:r>
      <w:r w:rsidR="00D21FFC" w:rsidRPr="009A458C">
        <w:rPr>
          <w:rStyle w:val="text"/>
        </w:rPr>
        <w:tab/>
      </w:r>
      <w:r w:rsidR="00D21FFC" w:rsidRPr="0080038E">
        <w:rPr>
          <w:rStyle w:val="text"/>
          <w:b/>
          <w:bCs/>
          <w:vertAlign w:val="superscript"/>
        </w:rPr>
        <w:t xml:space="preserve">2 </w:t>
      </w:r>
      <w:r w:rsidR="0080038E" w:rsidRPr="0080038E">
        <w:rPr>
          <w:rStyle w:val="text"/>
          <w:b/>
          <w:bCs/>
        </w:rPr>
        <w:t xml:space="preserve">Praise Him, all his </w:t>
      </w:r>
      <w:proofErr w:type="gramStart"/>
      <w:r w:rsidR="0080038E" w:rsidRPr="0080038E">
        <w:rPr>
          <w:rStyle w:val="text"/>
          <w:b/>
          <w:bCs/>
        </w:rPr>
        <w:t>angels;</w:t>
      </w:r>
      <w:proofErr w:type="gramEnd"/>
    </w:p>
    <w:p w14:paraId="2E29E338" w14:textId="5D749A75" w:rsidR="00D21FFC" w:rsidRPr="009A458C" w:rsidRDefault="0080038E" w:rsidP="00181C03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80038E">
        <w:rPr>
          <w:rStyle w:val="text"/>
          <w:b/>
          <w:bCs/>
        </w:rPr>
        <w:t>praise Him, all His heavenly hosts.</w:t>
      </w:r>
    </w:p>
    <w:p w14:paraId="17FEA6CD" w14:textId="5D56620E" w:rsidR="00D21FFC" w:rsidRDefault="00B72655" w:rsidP="00181C03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B5650A">
        <w:rPr>
          <w:rStyle w:val="text"/>
        </w:rPr>
        <w:t xml:space="preserve">Praise Him, sun and </w:t>
      </w:r>
      <w:proofErr w:type="gramStart"/>
      <w:r w:rsidR="00B5650A">
        <w:rPr>
          <w:rStyle w:val="text"/>
        </w:rPr>
        <w:t>moon;</w:t>
      </w:r>
      <w:proofErr w:type="gramEnd"/>
    </w:p>
    <w:p w14:paraId="1F51B694" w14:textId="55FC8DF9" w:rsidR="00D21FFC" w:rsidRPr="009A458C" w:rsidRDefault="00B5650A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praise Him, all you shining stars.</w:t>
      </w:r>
    </w:p>
    <w:p w14:paraId="1CD616C5" w14:textId="54DF6FF5" w:rsidR="00D21FFC" w:rsidRPr="00B5650A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B5650A">
        <w:rPr>
          <w:rStyle w:val="text"/>
          <w:b/>
          <w:bCs/>
          <w:vertAlign w:val="superscript"/>
        </w:rPr>
        <w:t xml:space="preserve">4 </w:t>
      </w:r>
      <w:r w:rsidR="00B5650A" w:rsidRPr="00B5650A">
        <w:rPr>
          <w:rStyle w:val="text"/>
          <w:b/>
          <w:bCs/>
        </w:rPr>
        <w:t>Praise Him, you highest heavens</w:t>
      </w:r>
    </w:p>
    <w:p w14:paraId="5C345696" w14:textId="1AD6F66E" w:rsidR="00D21FFC" w:rsidRPr="009A458C" w:rsidRDefault="00B5650A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B5650A">
        <w:rPr>
          <w:rStyle w:val="text"/>
          <w:b/>
          <w:bCs/>
        </w:rPr>
        <w:t xml:space="preserve">and </w:t>
      </w:r>
      <w:proofErr w:type="gramStart"/>
      <w:r w:rsidRPr="00B5650A">
        <w:rPr>
          <w:rStyle w:val="text"/>
          <w:b/>
          <w:bCs/>
        </w:rPr>
        <w:t>you</w:t>
      </w:r>
      <w:proofErr w:type="gramEnd"/>
      <w:r w:rsidRPr="00B5650A">
        <w:rPr>
          <w:rStyle w:val="text"/>
          <w:b/>
          <w:bCs/>
        </w:rPr>
        <w:t xml:space="preserve"> waters above the skies.</w:t>
      </w:r>
    </w:p>
    <w:p w14:paraId="5EEA9C38" w14:textId="43B88711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C0530B">
        <w:rPr>
          <w:rStyle w:val="text"/>
        </w:rPr>
        <w:t xml:space="preserve">Let them praise the name of the </w:t>
      </w:r>
      <w:r w:rsidR="00C0530B">
        <w:rPr>
          <w:rStyle w:val="small-caps"/>
          <w:smallCaps/>
        </w:rPr>
        <w:t>Lord</w:t>
      </w:r>
      <w:r w:rsidR="00C0530B">
        <w:rPr>
          <w:rStyle w:val="text"/>
        </w:rPr>
        <w:t>,</w:t>
      </w:r>
    </w:p>
    <w:p w14:paraId="6978077A" w14:textId="19227E5B" w:rsidR="00D21FFC" w:rsidRPr="009A458C" w:rsidRDefault="00C0530B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for at His command they were created,</w:t>
      </w:r>
    </w:p>
    <w:p w14:paraId="3CC3CC2E" w14:textId="5B56211B" w:rsidR="00D21FFC" w:rsidRPr="0061765A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61765A">
        <w:rPr>
          <w:rStyle w:val="text"/>
          <w:b/>
          <w:bCs/>
          <w:vertAlign w:val="superscript"/>
        </w:rPr>
        <w:t xml:space="preserve">6 </w:t>
      </w:r>
      <w:r w:rsidR="0061765A" w:rsidRPr="0061765A">
        <w:rPr>
          <w:rStyle w:val="text"/>
          <w:b/>
          <w:bCs/>
        </w:rPr>
        <w:t>and He established them for ever and ever—</w:t>
      </w:r>
    </w:p>
    <w:p w14:paraId="3E7CDA07" w14:textId="1240DD8E" w:rsidR="00D21FFC" w:rsidRPr="009A458C" w:rsidRDefault="0061765A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61765A">
        <w:rPr>
          <w:rStyle w:val="text"/>
          <w:b/>
          <w:bCs/>
        </w:rPr>
        <w:t>He issued a decree that will never pass away.</w:t>
      </w:r>
    </w:p>
    <w:p w14:paraId="56C505CC" w14:textId="5D8054C5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61765A">
        <w:rPr>
          <w:rStyle w:val="text"/>
        </w:rPr>
        <w:t xml:space="preserve">Praise the </w:t>
      </w:r>
      <w:r w:rsidR="0061765A">
        <w:rPr>
          <w:rStyle w:val="small-caps"/>
          <w:smallCaps/>
        </w:rPr>
        <w:t>Lord</w:t>
      </w:r>
      <w:r w:rsidR="0061765A">
        <w:rPr>
          <w:rStyle w:val="text"/>
        </w:rPr>
        <w:t xml:space="preserve"> from the earth,</w:t>
      </w:r>
    </w:p>
    <w:p w14:paraId="5F7C5958" w14:textId="1F40EEA6" w:rsidR="00D21FFC" w:rsidRPr="009A458C" w:rsidRDefault="0061765A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you great sea creatures and all ocean depths,</w:t>
      </w:r>
    </w:p>
    <w:p w14:paraId="407C76EF" w14:textId="19100B0F" w:rsidR="00D21FFC" w:rsidRPr="0061765A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61765A">
        <w:rPr>
          <w:rStyle w:val="text"/>
          <w:b/>
          <w:bCs/>
          <w:vertAlign w:val="superscript"/>
        </w:rPr>
        <w:t xml:space="preserve">8 </w:t>
      </w:r>
      <w:r w:rsidR="0061765A" w:rsidRPr="0061765A">
        <w:rPr>
          <w:rStyle w:val="text"/>
          <w:b/>
          <w:bCs/>
        </w:rPr>
        <w:t xml:space="preserve">lightning and hail, </w:t>
      </w:r>
      <w:proofErr w:type="gramStart"/>
      <w:r w:rsidR="0061765A" w:rsidRPr="0061765A">
        <w:rPr>
          <w:rStyle w:val="text"/>
          <w:b/>
          <w:bCs/>
        </w:rPr>
        <w:t>snow</w:t>
      </w:r>
      <w:proofErr w:type="gramEnd"/>
      <w:r w:rsidR="0061765A" w:rsidRPr="0061765A">
        <w:rPr>
          <w:rStyle w:val="text"/>
          <w:b/>
          <w:bCs/>
        </w:rPr>
        <w:t xml:space="preserve"> and clouds,</w:t>
      </w:r>
    </w:p>
    <w:p w14:paraId="01EB933B" w14:textId="1784ED22" w:rsidR="00D21FFC" w:rsidRPr="009A458C" w:rsidRDefault="0061765A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61765A">
        <w:rPr>
          <w:rStyle w:val="text"/>
          <w:b/>
          <w:bCs/>
        </w:rPr>
        <w:t>stormy winds that do his bidding,</w:t>
      </w:r>
    </w:p>
    <w:p w14:paraId="457C0132" w14:textId="6189EB0B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proofErr w:type="gramStart"/>
      <w:r w:rsidR="0061765A">
        <w:rPr>
          <w:rStyle w:val="text"/>
        </w:rPr>
        <w:t>you</w:t>
      </w:r>
      <w:proofErr w:type="gramEnd"/>
      <w:r w:rsidR="0061765A">
        <w:rPr>
          <w:rStyle w:val="text"/>
        </w:rPr>
        <w:t xml:space="preserve"> mountains and all hills,</w:t>
      </w:r>
    </w:p>
    <w:p w14:paraId="4146AEF0" w14:textId="030AFFF5" w:rsidR="00D21FFC" w:rsidRPr="009A458C" w:rsidRDefault="0061765A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fruit trees and all cedars,</w:t>
      </w:r>
    </w:p>
    <w:p w14:paraId="4FB1FA83" w14:textId="580A1040" w:rsidR="00D21FFC" w:rsidRPr="0061765A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61765A">
        <w:rPr>
          <w:rStyle w:val="text"/>
          <w:b/>
          <w:bCs/>
          <w:vertAlign w:val="superscript"/>
        </w:rPr>
        <w:t xml:space="preserve">10 </w:t>
      </w:r>
      <w:r w:rsidR="0061765A" w:rsidRPr="0061765A">
        <w:rPr>
          <w:rStyle w:val="text"/>
          <w:b/>
          <w:bCs/>
        </w:rPr>
        <w:t>wild animals and all cattle</w:t>
      </w:r>
    </w:p>
    <w:p w14:paraId="79E45ECF" w14:textId="151E5493" w:rsidR="00D21FFC" w:rsidRPr="009A458C" w:rsidRDefault="0061765A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61765A">
        <w:rPr>
          <w:rStyle w:val="text"/>
          <w:b/>
          <w:bCs/>
        </w:rPr>
        <w:t>small creatures and flying birds,</w:t>
      </w:r>
    </w:p>
    <w:p w14:paraId="491628A1" w14:textId="479F5668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61765A">
        <w:rPr>
          <w:rStyle w:val="text"/>
        </w:rPr>
        <w:t>kings of the earth and all nations,</w:t>
      </w:r>
    </w:p>
    <w:p w14:paraId="72218506" w14:textId="46C2A6CD" w:rsidR="00D21FFC" w:rsidRPr="009A458C" w:rsidRDefault="0061765A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you princes and all rulers on earth,</w:t>
      </w:r>
    </w:p>
    <w:p w14:paraId="0AF91D89" w14:textId="3485EA34" w:rsidR="00D21FFC" w:rsidRPr="00917F8E" w:rsidRDefault="000A0711" w:rsidP="00181C03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917F8E">
        <w:rPr>
          <w:rStyle w:val="text"/>
          <w:b/>
          <w:bCs/>
          <w:vertAlign w:val="superscript"/>
        </w:rPr>
        <w:t xml:space="preserve">12 </w:t>
      </w:r>
      <w:r w:rsidR="00917F8E" w:rsidRPr="00917F8E">
        <w:rPr>
          <w:rStyle w:val="text"/>
          <w:b/>
          <w:bCs/>
        </w:rPr>
        <w:t>young men and women,</w:t>
      </w:r>
    </w:p>
    <w:p w14:paraId="11EEC90B" w14:textId="10769DAB" w:rsidR="00D21FFC" w:rsidRPr="009A458C" w:rsidRDefault="00917F8E" w:rsidP="00181C03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917F8E">
        <w:rPr>
          <w:rStyle w:val="text"/>
          <w:b/>
          <w:bCs/>
        </w:rPr>
        <w:t>old men and children.</w:t>
      </w:r>
    </w:p>
    <w:p w14:paraId="10A36E49" w14:textId="318B5541" w:rsidR="00D21FFC" w:rsidRDefault="00B72655" w:rsidP="00181C03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>
        <w:rPr>
          <w:rStyle w:val="text"/>
          <w:vertAlign w:val="superscript"/>
        </w:rPr>
        <w:t>13</w:t>
      </w:r>
      <w:r w:rsidR="00D21FFC" w:rsidRPr="009A458C">
        <w:rPr>
          <w:rStyle w:val="text"/>
          <w:vertAlign w:val="superscript"/>
        </w:rPr>
        <w:t xml:space="preserve"> </w:t>
      </w:r>
      <w:r w:rsidR="00917F8E">
        <w:rPr>
          <w:rStyle w:val="text"/>
        </w:rPr>
        <w:t xml:space="preserve">Let them praise the name of the </w:t>
      </w:r>
      <w:r w:rsidR="00917F8E">
        <w:rPr>
          <w:rStyle w:val="small-caps"/>
          <w:smallCaps/>
        </w:rPr>
        <w:t>Lord</w:t>
      </w:r>
      <w:r w:rsidR="00917F8E">
        <w:rPr>
          <w:rStyle w:val="text"/>
        </w:rPr>
        <w:t>,</w:t>
      </w:r>
    </w:p>
    <w:p w14:paraId="68CA9E57" w14:textId="495277ED" w:rsidR="00D21FFC" w:rsidRDefault="00917F8E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for His name alone is </w:t>
      </w:r>
      <w:proofErr w:type="gramStart"/>
      <w:r>
        <w:rPr>
          <w:rStyle w:val="text"/>
        </w:rPr>
        <w:t>exalted;</w:t>
      </w:r>
      <w:proofErr w:type="gramEnd"/>
    </w:p>
    <w:p w14:paraId="6FD77681" w14:textId="7BCFACB7" w:rsidR="00917F8E" w:rsidRPr="009A458C" w:rsidRDefault="00917F8E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His splendor is above the earth and the heavens.</w:t>
      </w:r>
    </w:p>
    <w:p w14:paraId="402955CF" w14:textId="6921DEB7" w:rsidR="00D21FFC" w:rsidRPr="00917F8E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917F8E">
        <w:rPr>
          <w:rStyle w:val="text"/>
          <w:b/>
          <w:bCs/>
          <w:vertAlign w:val="superscript"/>
        </w:rPr>
        <w:t xml:space="preserve">14 </w:t>
      </w:r>
      <w:r w:rsidR="00917F8E" w:rsidRPr="00917F8E">
        <w:rPr>
          <w:rStyle w:val="text"/>
          <w:b/>
          <w:bCs/>
        </w:rPr>
        <w:t>And He has raised up for His people a horn,</w:t>
      </w:r>
    </w:p>
    <w:p w14:paraId="0CCDB6C0" w14:textId="536A0498" w:rsidR="00D21FFC" w:rsidRPr="00917F8E" w:rsidRDefault="00917F8E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917F8E">
        <w:rPr>
          <w:rStyle w:val="text"/>
          <w:b/>
          <w:bCs/>
        </w:rPr>
        <w:t>the praise of all His faithful servants,</w:t>
      </w:r>
    </w:p>
    <w:p w14:paraId="05F6F35D" w14:textId="253F2D90" w:rsidR="00917F8E" w:rsidRPr="00917F8E" w:rsidRDefault="00917F8E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917F8E">
        <w:rPr>
          <w:rStyle w:val="text"/>
          <w:b/>
          <w:bCs/>
        </w:rPr>
        <w:t>of Israel, the people close to His heart.</w:t>
      </w:r>
    </w:p>
    <w:p w14:paraId="69EA9443" w14:textId="03C3A7D6" w:rsidR="00917F8E" w:rsidRPr="009A458C" w:rsidRDefault="00917F8E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917F8E">
        <w:rPr>
          <w:rStyle w:val="text"/>
          <w:b/>
          <w:bCs/>
        </w:rPr>
        <w:t xml:space="preserve">Praise the </w:t>
      </w:r>
      <w:r w:rsidRPr="00917F8E">
        <w:rPr>
          <w:rStyle w:val="small-caps"/>
          <w:b/>
          <w:bCs/>
          <w:smallCaps/>
        </w:rPr>
        <w:t>Lord</w:t>
      </w:r>
      <w:r w:rsidRPr="00917F8E">
        <w:rPr>
          <w:rStyle w:val="text"/>
          <w:b/>
          <w:bCs/>
        </w:rPr>
        <w:t>.</w:t>
      </w:r>
    </w:p>
    <w:sectPr w:rsidR="00917F8E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5D9E2031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124042">
      <w:rPr>
        <w:rFonts w:ascii="Times New Roman" w:hAnsi="Times New Roman" w:cs="Times New Roman"/>
        <w:b/>
        <w:bCs/>
        <w:sz w:val="28"/>
        <w:szCs w:val="28"/>
        <w:u w:val="single"/>
      </w:rPr>
      <w:t>148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1647E"/>
    <w:rsid w:val="00075D31"/>
    <w:rsid w:val="000A0711"/>
    <w:rsid w:val="000F17C2"/>
    <w:rsid w:val="000F5317"/>
    <w:rsid w:val="00124042"/>
    <w:rsid w:val="00126C4E"/>
    <w:rsid w:val="001638AA"/>
    <w:rsid w:val="00181C03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63117"/>
    <w:rsid w:val="003E200C"/>
    <w:rsid w:val="004441C6"/>
    <w:rsid w:val="004A4DEA"/>
    <w:rsid w:val="005137A7"/>
    <w:rsid w:val="005168DA"/>
    <w:rsid w:val="00577272"/>
    <w:rsid w:val="005831D5"/>
    <w:rsid w:val="0058713A"/>
    <w:rsid w:val="0061619E"/>
    <w:rsid w:val="0061765A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0038E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17F8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5650A"/>
    <w:rsid w:val="00B72655"/>
    <w:rsid w:val="00BC777B"/>
    <w:rsid w:val="00BE179C"/>
    <w:rsid w:val="00C0530B"/>
    <w:rsid w:val="00C1138F"/>
    <w:rsid w:val="00C26A5E"/>
    <w:rsid w:val="00C75F56"/>
    <w:rsid w:val="00C81850"/>
    <w:rsid w:val="00C9190F"/>
    <w:rsid w:val="00CC0EB3"/>
    <w:rsid w:val="00D1230E"/>
    <w:rsid w:val="00D21FFC"/>
    <w:rsid w:val="00D47587"/>
    <w:rsid w:val="00D52FE0"/>
    <w:rsid w:val="00D6151E"/>
    <w:rsid w:val="00D70550"/>
    <w:rsid w:val="00DE131D"/>
    <w:rsid w:val="00E1363D"/>
    <w:rsid w:val="00E204A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  <w:style w:type="character" w:customStyle="1" w:styleId="small-caps">
    <w:name w:val="small-caps"/>
    <w:basedOn w:val="DefaultParagraphFont"/>
    <w:rsid w:val="0080038E"/>
  </w:style>
  <w:style w:type="character" w:customStyle="1" w:styleId="indent-1-breaks">
    <w:name w:val="indent-1-breaks"/>
    <w:basedOn w:val="DefaultParagraphFont"/>
    <w:rsid w:val="0080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11</cp:revision>
  <dcterms:created xsi:type="dcterms:W3CDTF">2024-01-29T05:54:00Z</dcterms:created>
  <dcterms:modified xsi:type="dcterms:W3CDTF">2024-01-29T06:03:00Z</dcterms:modified>
</cp:coreProperties>
</file>